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A874" w14:textId="77777777" w:rsidR="00883949" w:rsidRDefault="00883949" w:rsidP="0088394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bookmarkStart w:id="0" w:name="_GoBack"/>
      <w:bookmarkEnd w:id="0"/>
      <w:r>
        <w:rPr>
          <w:rFonts w:ascii="Calibri" w:eastAsia="Times New Roman" w:hAnsi="Calibri" w:cs="Segoe UI"/>
          <w:sz w:val="28"/>
          <w:szCs w:val="28"/>
        </w:rPr>
        <w:t>Ms. Christin Terry ELA and Special Education </w:t>
      </w:r>
    </w:p>
    <w:p w14:paraId="14E40DBC" w14:textId="77777777" w:rsidR="00883949" w:rsidRDefault="00883949" w:rsidP="0088394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sz w:val="28"/>
          <w:szCs w:val="28"/>
        </w:rPr>
        <w:t>Lesson Plans 7</w:t>
      </w:r>
      <w:r>
        <w:rPr>
          <w:rFonts w:ascii="Calibri" w:eastAsia="Times New Roman" w:hAnsi="Calibri" w:cs="Segoe UI"/>
          <w:vertAlign w:val="superscript"/>
        </w:rPr>
        <w:t>th</w:t>
      </w:r>
      <w:r>
        <w:rPr>
          <w:rFonts w:ascii="Calibri" w:eastAsia="Times New Roman" w:hAnsi="Calibri" w:cs="Segoe UI"/>
          <w:sz w:val="28"/>
          <w:szCs w:val="28"/>
        </w:rPr>
        <w:t>—and 8</w:t>
      </w:r>
      <w:r>
        <w:rPr>
          <w:rFonts w:ascii="Calibri" w:eastAsia="Times New Roman" w:hAnsi="Calibri" w:cs="Segoe UI"/>
          <w:vertAlign w:val="superscript"/>
        </w:rPr>
        <w:t>th</w:t>
      </w:r>
      <w:r>
        <w:rPr>
          <w:rFonts w:ascii="Calibri" w:eastAsia="Times New Roman" w:hAnsi="Calibri" w:cs="Segoe UI"/>
          <w:sz w:val="28"/>
          <w:szCs w:val="28"/>
        </w:rPr>
        <w:t xml:space="preserve"> Grade </w:t>
      </w:r>
    </w:p>
    <w:p w14:paraId="0BEFA37E" w14:textId="77777777" w:rsidR="00883949" w:rsidRDefault="00883949" w:rsidP="0088394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2325"/>
        <w:gridCol w:w="2325"/>
        <w:gridCol w:w="2325"/>
        <w:gridCol w:w="2325"/>
        <w:gridCol w:w="2325"/>
      </w:tblGrid>
      <w:tr w:rsidR="00883949" w14:paraId="4A11232E" w14:textId="77777777" w:rsidTr="00981CD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FC31D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CD4B4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Monday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4C08B476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October 31, 2016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0500001E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Happy Halloween!!!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6C112BEE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Trick-or-Treat</w:t>
            </w: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sym w:font="Wingdings" w:char="F04A"/>
            </w: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F29AB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Tuesday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4B7E67A7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November 1, 2016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4B5B4609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Schoolwide Writing Prompt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AB558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Wednesday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552B9DED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November 2, 2016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05566657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Nanny McPhee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0D7E4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Thursday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5B87402F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November 3, 2016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6EB63CAA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Nanny McPhee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22DAF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Friday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65DF6A03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November 4, 2016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46F2F451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1/2-day students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7193B199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End of 1</w:t>
            </w:r>
            <w:r>
              <w:rPr>
                <w:rFonts w:ascii="Calibri" w:eastAsia="Times New Roman" w:hAnsi="Calibri" w:cs="Segoe UI"/>
                <w:b/>
                <w:bCs/>
                <w:sz w:val="19"/>
                <w:szCs w:val="19"/>
                <w:vertAlign w:val="superscript"/>
              </w:rPr>
              <w:t>st</w:t>
            </w: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 xml:space="preserve"> Marking 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</w:tr>
      <w:tr w:rsidR="00883949" w14:paraId="2324EF26" w14:textId="77777777" w:rsidTr="00981CD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F8B6F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Activity and 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4E14CE21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Daily Writing Prompt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4B9A8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Instructional ELA </w:t>
            </w:r>
          </w:p>
          <w:p w14:paraId="74C32A8F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Leveled Reading </w:t>
            </w:r>
          </w:p>
          <w:p w14:paraId="7E44A98E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Creepy McPhee </w:t>
            </w:r>
          </w:p>
          <w:p w14:paraId="2B29A54C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Trick-or-treaters from Allendale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7200F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Instructional ELA </w:t>
            </w:r>
          </w:p>
          <w:p w14:paraId="4755DC48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Leveled Reading </w:t>
            </w:r>
          </w:p>
          <w:p w14:paraId="43F0814F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Schoolwide Writing Prompt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D94A7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Instructional ELA </w:t>
            </w:r>
          </w:p>
          <w:p w14:paraId="445CCC85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Leveled Reading </w:t>
            </w:r>
          </w:p>
          <w:p w14:paraId="371EDBEA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Compare and Contrast Creepy McPhee and Nanny McPhee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7726E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Instructional ELA </w:t>
            </w:r>
          </w:p>
          <w:p w14:paraId="0B1DB850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Leveled Reading </w:t>
            </w:r>
          </w:p>
          <w:p w14:paraId="0E347A15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Compare and Contrast Creepy McPhee and Nanny McPhee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C20C5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Instructional ELA </w:t>
            </w:r>
          </w:p>
          <w:p w14:paraId="33C1CE54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Leveled Reading </w:t>
            </w:r>
          </w:p>
          <w:p w14:paraId="2D153F2A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Building Words using Creepy McPhee Vocabulary </w:t>
            </w:r>
          </w:p>
        </w:tc>
      </w:tr>
      <w:tr w:rsidR="00883949" w14:paraId="19ECCA88" w14:textId="77777777" w:rsidTr="00981CD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743D1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Standard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19FE9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R. CM. 07.02-- Retell through concise summarization grade-level narrative text.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09892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R. IT. 06.04—Respond to individual and multiple texts by finding evidence, discussing, illustrating, and/or writing to reflect.   </w:t>
            </w:r>
          </w:p>
          <w:p w14:paraId="0039D43D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FC84F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L.PR.07.05-- Respond to the text when listened to or viewed knowledgably, by discussing, illustrating, and/or writing in order to answer questions, offer opinions, or provide solutions.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44640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L.PR.07.05-- Respond to the text when listened to or viewed knowledgably, by discussing, illustrating, and/or writing in order to answer questions, offer opinions, or provide solutions.   </w:t>
            </w:r>
          </w:p>
          <w:p w14:paraId="1707E0BE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5842F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L.7.4.d-- Verify the meaning of a word or phrase.   </w:t>
            </w:r>
          </w:p>
        </w:tc>
      </w:tr>
      <w:tr w:rsidR="00883949" w14:paraId="6DC7EE41" w14:textId="77777777" w:rsidTr="00981CD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27383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Content Objective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40B63398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(Analyze text, revise, communicate, make connections, use word clues, explain, generate ideas, re-tell, re-call, preview, respond, story elements, making inferences, cite evidence, prior knowledge, comprehension, explain).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6213E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be able to finish up Type 3's, make corrections to Type 3's, finish flip books, and finish Creepy McPhee Sequencing Activity.   </w:t>
            </w:r>
          </w:p>
          <w:p w14:paraId="1F9604E4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 </w:t>
            </w:r>
          </w:p>
          <w:p w14:paraId="59466F99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Allendale Trick-or-treaters coming for candy.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43970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be able to respond to Schoolwide Writing Prompt (ELA Department) by taking a position and defending the position by explaining reasons and incorporating prior knowledge.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C7D5E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be able to view movie - Nanny McPhee.  Students will be able to compare/contrast story elements from book - Creepy McPhee and movie - Nanny McPhee through completion of Graphic Organizer.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24669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be able to view movie - Nanny McPhee.  Students will be able to compare/contrast story elements from book - Creepy McPhee and movie - Nanny McPhee through completion of Graphic Organizer.    </w:t>
            </w:r>
          </w:p>
          <w:p w14:paraId="2E43D3A8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B9FA1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be able to work in pairs or small groups to work in teams—to identify the requested vocabulary word (from Creepy McPhee).  I will provide the definition to the vocabulary word.  Students will work in teams to "build" the correct term using letter blocks.   </w:t>
            </w:r>
          </w:p>
        </w:tc>
      </w:tr>
      <w:tr w:rsidR="00883949" w14:paraId="00079D4D" w14:textId="77777777" w:rsidTr="00981CD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C1CBD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Language Objective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2DB75282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(Read, Write, Hear, Speak, Discuss, and Debate).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50284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communicate through writing and describing ideas through using vocabulary.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9E721F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read and discuss topic, then respond through writing.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CE5F4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listen, speak, discuss, and write similarities and differences.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EA18C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listen, speak, discuss, and write similarities and differences.   </w:t>
            </w:r>
          </w:p>
          <w:p w14:paraId="4A6864E1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F2F0AB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Students will hear definition, discuss within group, and respond by building the word. </w:t>
            </w:r>
          </w:p>
        </w:tc>
      </w:tr>
      <w:tr w:rsidR="00883949" w14:paraId="4203FDBD" w14:textId="77777777" w:rsidTr="00981CD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A49E5" w14:textId="7C221304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I Can          </w:t>
            </w:r>
            <w:r w:rsidR="00981CDC" w:rsidRPr="00981CDC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2407D49" wp14:editId="3F1324AC">
                  <wp:extent cx="619039" cy="414300"/>
                  <wp:effectExtent l="0" t="0" r="0" b="5080"/>
                  <wp:docPr id="5" name="Picture 5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 xml:space="preserve">   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1B580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 can finish and submit all activities from Creepy McPhee.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CD8C6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 can respond to schoolwide writing prompt by following FCA's.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505A3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 can compare and contrast Creepy McPhee and Nanny McPhee.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612A9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 can compare and contrast Creepy McPhee and Nanny McPhee.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6AC12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I can respond to oral questions by building the answers using word blocks.   </w:t>
            </w:r>
          </w:p>
        </w:tc>
      </w:tr>
      <w:tr w:rsidR="00883949" w14:paraId="1B73D618" w14:textId="77777777" w:rsidTr="00981CD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A1547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Accommodations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1F7F0190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  <w:p w14:paraId="666BB0B3" w14:textId="77777777" w:rsidR="00883949" w:rsidRDefault="00883949">
            <w:pPr>
              <w:spacing w:line="256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1162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6B67E" w14:textId="77777777" w:rsidR="00883949" w:rsidRDefault="00883949">
            <w:pPr>
              <w:spacing w:line="256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The Special Education Department Co-teaches with Core Classroom Teachers throughout the student’s daily schedule.  Additional Accommodations and Modifications will be provided and adjusted per students individual IEP (Individualized Education Plan). 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NEWS.Ela, Promethean Board/Interactive White Boards, and visual clues.  Timer used for some students with Behavior Plans.  Resource Room also available.    </w:t>
            </w:r>
          </w:p>
        </w:tc>
      </w:tr>
    </w:tbl>
    <w:p w14:paraId="45E913C9" w14:textId="77777777" w:rsidR="00883949" w:rsidRDefault="00883949" w:rsidP="00425520">
      <w:pPr>
        <w:jc w:val="center"/>
        <w:rPr>
          <w:sz w:val="28"/>
          <w:szCs w:val="28"/>
        </w:rPr>
      </w:pPr>
    </w:p>
    <w:p w14:paraId="19A8E149" w14:textId="77777777" w:rsidR="00425520" w:rsidRPr="00E35131" w:rsidRDefault="00425520" w:rsidP="00425520">
      <w:pPr>
        <w:jc w:val="center"/>
        <w:rPr>
          <w:sz w:val="28"/>
          <w:szCs w:val="28"/>
        </w:rPr>
      </w:pPr>
      <w:r w:rsidRPr="688E74E9">
        <w:rPr>
          <w:sz w:val="28"/>
          <w:szCs w:val="28"/>
        </w:rPr>
        <w:lastRenderedPageBreak/>
        <w:t>Ms. Christin Terry ELA and Special Education</w:t>
      </w:r>
    </w:p>
    <w:p w14:paraId="7ED76A22" w14:textId="77777777" w:rsidR="00425520" w:rsidRPr="00E35131" w:rsidRDefault="00425520" w:rsidP="00425520">
      <w:pPr>
        <w:jc w:val="center"/>
        <w:rPr>
          <w:sz w:val="28"/>
          <w:szCs w:val="28"/>
        </w:rPr>
      </w:pPr>
      <w:r w:rsidRPr="688E74E9">
        <w:rPr>
          <w:sz w:val="28"/>
          <w:szCs w:val="28"/>
        </w:rPr>
        <w:t>Lesson Plans 7</w:t>
      </w:r>
      <w:r w:rsidRPr="688E74E9">
        <w:rPr>
          <w:sz w:val="28"/>
          <w:szCs w:val="28"/>
          <w:vertAlign w:val="superscript"/>
        </w:rPr>
        <w:t>th</w:t>
      </w:r>
      <w:r w:rsidRPr="688E74E9">
        <w:rPr>
          <w:sz w:val="28"/>
          <w:szCs w:val="28"/>
        </w:rPr>
        <w:t>—and 8</w:t>
      </w:r>
      <w:r w:rsidRPr="688E74E9">
        <w:rPr>
          <w:sz w:val="28"/>
          <w:szCs w:val="28"/>
          <w:vertAlign w:val="superscript"/>
        </w:rPr>
        <w:t>th</w:t>
      </w:r>
      <w:r w:rsidRPr="688E74E9">
        <w:rPr>
          <w:sz w:val="28"/>
          <w:szCs w:val="28"/>
        </w:rPr>
        <w:t xml:space="preserve"> Grade</w:t>
      </w:r>
    </w:p>
    <w:p w14:paraId="290F9888" w14:textId="77777777" w:rsidR="00425520" w:rsidRPr="00E35131" w:rsidRDefault="00425520" w:rsidP="0042552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559"/>
        <w:gridCol w:w="2397"/>
        <w:gridCol w:w="2394"/>
        <w:gridCol w:w="2394"/>
      </w:tblGrid>
      <w:tr w:rsidR="00425520" w14:paraId="0FF13F9E" w14:textId="77777777" w:rsidTr="001C4E65">
        <w:tc>
          <w:tcPr>
            <w:tcW w:w="2417" w:type="dxa"/>
          </w:tcPr>
          <w:p w14:paraId="565B6EC0" w14:textId="77777777" w:rsidR="00425520" w:rsidRPr="002C6389" w:rsidRDefault="00425520" w:rsidP="00AD6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CB49152" w14:textId="77777777" w:rsidR="00425520" w:rsidRDefault="00425520" w:rsidP="00AD68BB">
            <w:pPr>
              <w:jc w:val="center"/>
              <w:rPr>
                <w:b/>
                <w:bCs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Monday</w:t>
            </w:r>
          </w:p>
          <w:p w14:paraId="0637BAE7" w14:textId="77777777" w:rsidR="00425520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7, 2016</w:t>
            </w:r>
          </w:p>
          <w:p w14:paraId="2309E7AB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4E0943FE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Tuesday</w:t>
            </w:r>
          </w:p>
          <w:p w14:paraId="54823BF1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8, 2016</w:t>
            </w:r>
          </w:p>
        </w:tc>
        <w:tc>
          <w:tcPr>
            <w:tcW w:w="2397" w:type="dxa"/>
          </w:tcPr>
          <w:p w14:paraId="23427022" w14:textId="77777777" w:rsidR="00425520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Wednesday</w:t>
            </w:r>
          </w:p>
          <w:p w14:paraId="46D48B30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9, 2016</w:t>
            </w:r>
          </w:p>
        </w:tc>
        <w:tc>
          <w:tcPr>
            <w:tcW w:w="2394" w:type="dxa"/>
          </w:tcPr>
          <w:p w14:paraId="62EC8B2D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Thursday</w:t>
            </w:r>
          </w:p>
          <w:p w14:paraId="27A415EA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10, 2016</w:t>
            </w:r>
          </w:p>
        </w:tc>
        <w:tc>
          <w:tcPr>
            <w:tcW w:w="2394" w:type="dxa"/>
          </w:tcPr>
          <w:p w14:paraId="5CE9804E" w14:textId="77777777" w:rsidR="00425520" w:rsidRDefault="00425520" w:rsidP="00AD68BB">
            <w:pPr>
              <w:jc w:val="center"/>
              <w:rPr>
                <w:b/>
                <w:bCs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Friday</w:t>
            </w:r>
          </w:p>
          <w:p w14:paraId="04EC296D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11, 2016</w:t>
            </w:r>
          </w:p>
          <w:p w14:paraId="72FDDC16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520" w14:paraId="466F313C" w14:textId="77777777" w:rsidTr="001C4E6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B2F" w14:textId="77777777" w:rsidR="00425520" w:rsidRDefault="00425520" w:rsidP="00AD68BB">
            <w:r w:rsidRPr="5DA93E83">
              <w:rPr>
                <w:b/>
                <w:bCs/>
                <w:sz w:val="24"/>
                <w:szCs w:val="24"/>
              </w:rPr>
              <w:t>Activity and</w:t>
            </w:r>
          </w:p>
          <w:p w14:paraId="7D45490C" w14:textId="77777777" w:rsidR="00425520" w:rsidRDefault="00425520" w:rsidP="00AD68BB">
            <w:r>
              <w:rPr>
                <w:b/>
                <w:bCs/>
                <w:sz w:val="24"/>
                <w:szCs w:val="24"/>
              </w:rPr>
              <w:t>Writing Prompt</w:t>
            </w:r>
          </w:p>
          <w:p w14:paraId="66103C6E" w14:textId="77777777" w:rsidR="00425520" w:rsidRDefault="00425520" w:rsidP="00AD68BB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EB3788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35BE21A4" w14:textId="77777777" w:rsidR="00425520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3ABF9D4B" w14:textId="64020F60" w:rsidR="001C4E65" w:rsidRDefault="001C4E65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425375B3" w14:textId="16D73942" w:rsidR="006E353E" w:rsidRDefault="006E353E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12-terms</w:t>
            </w:r>
          </w:p>
          <w:p w14:paraId="35945062" w14:textId="77777777" w:rsidR="00425520" w:rsidRDefault="00FC455A" w:rsidP="00FC4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Planner Notes </w:t>
            </w:r>
          </w:p>
          <w:p w14:paraId="5A1D641F" w14:textId="053DF95E" w:rsidR="00FC455A" w:rsidRPr="008B4405" w:rsidRDefault="00FC455A" w:rsidP="00FC4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</w:tcPr>
          <w:p w14:paraId="4A23F260" w14:textId="77777777" w:rsidR="00425520" w:rsidRDefault="0018568B" w:rsidP="0098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Day</w:t>
            </w:r>
          </w:p>
          <w:p w14:paraId="4D876443" w14:textId="77777777" w:rsidR="0018568B" w:rsidRDefault="0018568B" w:rsidP="0098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 Students</w:t>
            </w:r>
          </w:p>
          <w:p w14:paraId="390A96A9" w14:textId="32067784" w:rsidR="0018568B" w:rsidRPr="008B4405" w:rsidRDefault="0018568B" w:rsidP="00981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Professional Development</w:t>
            </w:r>
          </w:p>
        </w:tc>
        <w:tc>
          <w:tcPr>
            <w:tcW w:w="2397" w:type="dxa"/>
          </w:tcPr>
          <w:p w14:paraId="6642920E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22EA19ED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0DF12ED1" w14:textId="77777777" w:rsidR="001C4E65" w:rsidRDefault="001C4E65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59BC5BA9" w14:textId="77777777" w:rsidR="006E353E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Inferences and </w:t>
            </w:r>
          </w:p>
          <w:p w14:paraId="2A155590" w14:textId="25685E50" w:rsidR="006E353E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Predictions—</w:t>
            </w:r>
          </w:p>
          <w:p w14:paraId="4E0856A9" w14:textId="77777777" w:rsidR="00425520" w:rsidRDefault="006E353E" w:rsidP="006E3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Cover Page</w:t>
            </w:r>
          </w:p>
          <w:p w14:paraId="09F14FB9" w14:textId="2FBBADD3" w:rsidR="006E353E" w:rsidRPr="008B4405" w:rsidRDefault="006E353E" w:rsidP="006E3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98C2FA5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620C92B3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789DBF5F" w14:textId="77777777" w:rsidR="001C4E65" w:rsidRDefault="001C4E65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30F17786" w14:textId="77777777" w:rsidR="006E353E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Ch. 1</w:t>
            </w:r>
          </w:p>
          <w:p w14:paraId="3A831943" w14:textId="36029507" w:rsidR="006E353E" w:rsidRPr="008B4405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Ch. 1</w:t>
            </w:r>
          </w:p>
          <w:p w14:paraId="1764BAFD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E664D36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05ACC72B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56C3893C" w14:textId="77777777" w:rsidR="001C4E65" w:rsidRPr="008B4405" w:rsidRDefault="001C4E65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1C1BF733" w14:textId="77777777" w:rsidR="00425520" w:rsidRDefault="006E353E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Ch. 2</w:t>
            </w:r>
          </w:p>
          <w:p w14:paraId="50617916" w14:textId="79FE5A6F" w:rsidR="006E353E" w:rsidRPr="008B4405" w:rsidRDefault="006E353E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Ch. 2</w:t>
            </w:r>
          </w:p>
        </w:tc>
      </w:tr>
      <w:tr w:rsidR="003A4102" w14:paraId="79B0E7AA" w14:textId="77777777" w:rsidTr="003A410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862" w14:textId="77E72834" w:rsidR="003A4102" w:rsidRDefault="003A4102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14:paraId="24088C6C" w14:textId="458AE34B" w:rsidR="003A4102" w:rsidRPr="00D71FDB" w:rsidRDefault="003A4102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RL. </w:t>
            </w:r>
            <w:r>
              <w:rPr>
                <w:sz w:val="18"/>
                <w:szCs w:val="18"/>
              </w:rPr>
              <w:t>0</w:t>
            </w:r>
            <w:r w:rsidRPr="008B4405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0</w:t>
            </w:r>
            <w:r w:rsidRPr="008B4405">
              <w:rPr>
                <w:sz w:val="18"/>
                <w:szCs w:val="18"/>
              </w:rPr>
              <w:t xml:space="preserve">4-- Determine the meaning of words and phrases as they are used in the text.  </w:t>
            </w:r>
          </w:p>
        </w:tc>
        <w:tc>
          <w:tcPr>
            <w:tcW w:w="2559" w:type="dxa"/>
          </w:tcPr>
          <w:p w14:paraId="49935458" w14:textId="77777777" w:rsidR="003A4102" w:rsidRDefault="003A4102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14:paraId="3417821F" w14:textId="77777777" w:rsidR="00FC455A" w:rsidRDefault="00FC455A" w:rsidP="00AD68BB">
            <w:pPr>
              <w:jc w:val="center"/>
              <w:rPr>
                <w:sz w:val="18"/>
                <w:szCs w:val="18"/>
              </w:rPr>
            </w:pPr>
          </w:p>
          <w:p w14:paraId="76FFD662" w14:textId="04E7A40D" w:rsidR="00FC455A" w:rsidRPr="00D71FDB" w:rsidRDefault="00FC455A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</w:t>
            </w:r>
          </w:p>
        </w:tc>
        <w:tc>
          <w:tcPr>
            <w:tcW w:w="2397" w:type="dxa"/>
          </w:tcPr>
          <w:p w14:paraId="4FD074EC" w14:textId="7865946B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IT. 06.04—Respond to individual and multiple texts by finding evidence, discussing, illustrating, and/or writing to reflect.  </w:t>
            </w:r>
          </w:p>
        </w:tc>
        <w:tc>
          <w:tcPr>
            <w:tcW w:w="2394" w:type="dxa"/>
          </w:tcPr>
          <w:p w14:paraId="0B225D60" w14:textId="1D10155E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R. NT. 07.05—Cite Textual Evidence to support analysis of what the text says, as well as, draw inferences.  </w:t>
            </w:r>
          </w:p>
        </w:tc>
        <w:tc>
          <w:tcPr>
            <w:tcW w:w="2394" w:type="dxa"/>
          </w:tcPr>
          <w:p w14:paraId="4064E4F8" w14:textId="35CE21D4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R. NT. 07.05—Cite Textual Evidence to support analysis of what the text says, as well as, draw inferences.  </w:t>
            </w:r>
          </w:p>
        </w:tc>
      </w:tr>
      <w:tr w:rsidR="003A4102" w14:paraId="2BBFBB47" w14:textId="77777777" w:rsidTr="001C4E6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257" w14:textId="77777777" w:rsidR="003A4102" w:rsidRDefault="003A4102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Content Objective</w:t>
            </w:r>
          </w:p>
          <w:p w14:paraId="2D2D6791" w14:textId="77777777" w:rsidR="003A4102" w:rsidRDefault="003A4102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21081171" w14:textId="77777777" w:rsidR="003A4102" w:rsidRDefault="003A4102" w:rsidP="001C4E65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Students will be able to learn and</w:t>
            </w:r>
            <w:r>
              <w:rPr>
                <w:sz w:val="18"/>
                <w:szCs w:val="18"/>
              </w:rPr>
              <w:t xml:space="preserve"> understand new vocabulary as they </w:t>
            </w:r>
            <w:r w:rsidRPr="008B4405">
              <w:rPr>
                <w:sz w:val="18"/>
                <w:szCs w:val="18"/>
              </w:rPr>
              <w:t xml:space="preserve">relate to the Book ~ </w:t>
            </w:r>
            <w:r>
              <w:rPr>
                <w:sz w:val="18"/>
                <w:szCs w:val="18"/>
              </w:rPr>
              <w:t>Brain In A Box.</w:t>
            </w:r>
          </w:p>
          <w:p w14:paraId="41EAF5D9" w14:textId="2949F163" w:rsidR="003A4102" w:rsidRPr="008B4405" w:rsidRDefault="003A4102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Students will be able to </w:t>
            </w:r>
            <w:r w:rsidRPr="008B4405">
              <w:rPr>
                <w:sz w:val="18"/>
                <w:szCs w:val="18"/>
              </w:rPr>
              <w:t xml:space="preserve">make predictions </w:t>
            </w:r>
            <w:r>
              <w:rPr>
                <w:sz w:val="18"/>
                <w:szCs w:val="18"/>
              </w:rPr>
              <w:t xml:space="preserve">and inferences </w:t>
            </w:r>
            <w:r w:rsidRPr="008B4405">
              <w:rPr>
                <w:sz w:val="18"/>
                <w:szCs w:val="18"/>
              </w:rPr>
              <w:t xml:space="preserve">based upon </w:t>
            </w:r>
            <w:r>
              <w:rPr>
                <w:sz w:val="18"/>
                <w:szCs w:val="18"/>
              </w:rPr>
              <w:t xml:space="preserve">vocabulary and by reading the back cover of the book.  </w:t>
            </w:r>
          </w:p>
        </w:tc>
        <w:tc>
          <w:tcPr>
            <w:tcW w:w="2559" w:type="dxa"/>
          </w:tcPr>
          <w:p w14:paraId="6DE66D4E" w14:textId="3AFC0055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8584C01" wp14:editId="5E092102">
                  <wp:extent cx="1488366" cy="1478621"/>
                  <wp:effectExtent l="0" t="0" r="0" b="7620"/>
                  <wp:docPr id="6" name="Picture 6" descr="C:\Users\Christin\AppData\Local\Microsoft\Windows\INetCache\IE\83MZM0ZL\vo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\AppData\Local\Microsoft\Windows\INetCache\IE\83MZM0ZL\vo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12" cy="147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14:paraId="3BFC439F" w14:textId="7B036DFA" w:rsidR="003A4102" w:rsidRPr="008B4405" w:rsidRDefault="003A4102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respond to vocabulary by making associations to prior knowledge and previous vocabulary.  Students will also design a cover for new story Brain-In-A-Box (including Title, Author, and Illustrator).   </w:t>
            </w:r>
          </w:p>
        </w:tc>
        <w:tc>
          <w:tcPr>
            <w:tcW w:w="2394" w:type="dxa"/>
          </w:tcPr>
          <w:p w14:paraId="79BE54C4" w14:textId="77777777" w:rsidR="003A4102" w:rsidRDefault="003A4102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Reading of Ch. 1.  </w:t>
            </w:r>
          </w:p>
          <w:p w14:paraId="14D276DB" w14:textId="6272C628" w:rsidR="003A4102" w:rsidRDefault="003A4102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CD of Ch. 1.  </w:t>
            </w:r>
          </w:p>
          <w:p w14:paraId="0D1079FD" w14:textId="77777777" w:rsidR="003A4102" w:rsidRDefault="003A4102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cite textual evidence through ongoing reading of </w:t>
            </w:r>
          </w:p>
          <w:p w14:paraId="57BAEF05" w14:textId="03918115" w:rsidR="003A4102" w:rsidRPr="008B4405" w:rsidRDefault="003A4102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Brain-In-A-Box and be able to cite 3-facts from Ch. 1.  </w:t>
            </w:r>
          </w:p>
        </w:tc>
        <w:tc>
          <w:tcPr>
            <w:tcW w:w="2394" w:type="dxa"/>
          </w:tcPr>
          <w:p w14:paraId="3FF49A22" w14:textId="6D027384" w:rsidR="003A4102" w:rsidRDefault="003A4102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Reading of Ch. 2.  </w:t>
            </w:r>
          </w:p>
          <w:p w14:paraId="25C9D535" w14:textId="0370E675" w:rsidR="003A4102" w:rsidRDefault="003A4102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CD of Ch. 2.  </w:t>
            </w:r>
          </w:p>
          <w:p w14:paraId="4B051756" w14:textId="77777777" w:rsidR="003A4102" w:rsidRDefault="003A4102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cite textual evidence through ongoing reading of </w:t>
            </w:r>
          </w:p>
          <w:p w14:paraId="39707EDD" w14:textId="29BFC231" w:rsidR="003A4102" w:rsidRPr="008B4405" w:rsidRDefault="003A4102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Brain-In-A-Box and be able to cite 3-facts from Ch. 2.  </w:t>
            </w:r>
          </w:p>
        </w:tc>
      </w:tr>
      <w:tr w:rsidR="003A4102" w14:paraId="5DC87D23" w14:textId="77777777" w:rsidTr="001C4E6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835" w14:textId="15C6E07C" w:rsidR="003A4102" w:rsidRDefault="003A4102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Language Objective</w:t>
            </w:r>
          </w:p>
          <w:p w14:paraId="5A2ABC27" w14:textId="77777777" w:rsidR="003A4102" w:rsidRDefault="003A4102" w:rsidP="00AD68BB">
            <w:pPr>
              <w:rPr>
                <w:sz w:val="16"/>
                <w:szCs w:val="16"/>
              </w:rPr>
            </w:pPr>
            <w:r w:rsidRPr="688E74E9"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34810A99" w14:textId="20D9B4A8" w:rsidR="003A4102" w:rsidRPr="008B4405" w:rsidRDefault="003A4102" w:rsidP="001C4E65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Students will be able to speak, listen</w:t>
            </w:r>
            <w:r>
              <w:rPr>
                <w:sz w:val="18"/>
                <w:szCs w:val="18"/>
              </w:rPr>
              <w:t xml:space="preserve">, and discuss predictions with A/B </w:t>
            </w:r>
            <w:r w:rsidRPr="008B4405">
              <w:rPr>
                <w:sz w:val="18"/>
                <w:szCs w:val="18"/>
              </w:rPr>
              <w:t xml:space="preserve">partner.  </w:t>
            </w:r>
          </w:p>
        </w:tc>
        <w:tc>
          <w:tcPr>
            <w:tcW w:w="2559" w:type="dxa"/>
          </w:tcPr>
          <w:p w14:paraId="55804EAC" w14:textId="58BA9E66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</w:t>
            </w:r>
          </w:p>
        </w:tc>
        <w:tc>
          <w:tcPr>
            <w:tcW w:w="2397" w:type="dxa"/>
          </w:tcPr>
          <w:p w14:paraId="3656F414" w14:textId="2FAA37C7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Students will participate through</w:t>
            </w:r>
            <w:r>
              <w:rPr>
                <w:sz w:val="18"/>
                <w:szCs w:val="18"/>
              </w:rPr>
              <w:t xml:space="preserve"> speaking, writing, and illustration. </w:t>
            </w:r>
          </w:p>
        </w:tc>
        <w:tc>
          <w:tcPr>
            <w:tcW w:w="2394" w:type="dxa"/>
          </w:tcPr>
          <w:p w14:paraId="40DE63B4" w14:textId="167FBEF4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Students will be able to discuss and collaborate orally within group.  </w:t>
            </w:r>
          </w:p>
        </w:tc>
        <w:tc>
          <w:tcPr>
            <w:tcW w:w="2394" w:type="dxa"/>
          </w:tcPr>
          <w:p w14:paraId="2EA3D253" w14:textId="77777777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Students will participate through hearing, viewing, speaking, and writing.</w:t>
            </w:r>
          </w:p>
        </w:tc>
      </w:tr>
      <w:tr w:rsidR="003A4102" w14:paraId="54AE5EE7" w14:textId="77777777" w:rsidTr="001C4E6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063" w14:textId="77777777" w:rsidR="003A4102" w:rsidRDefault="003A4102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 xml:space="preserve">I Can      </w:t>
            </w:r>
          </w:p>
          <w:p w14:paraId="0C311CA8" w14:textId="77777777" w:rsidR="003A4102" w:rsidRDefault="003A4102" w:rsidP="00AD68B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429125A" wp14:editId="26B1C4AA">
                  <wp:extent cx="619039" cy="414300"/>
                  <wp:effectExtent l="0" t="0" r="0" b="5080"/>
                  <wp:docPr id="1" name="Picture 1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532501B7" w14:textId="5B3C35C4" w:rsidR="003A4102" w:rsidRPr="008B4405" w:rsidRDefault="003A4102" w:rsidP="00425520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I can determine the meaning of words and phrases as they are used </w:t>
            </w:r>
            <w:r>
              <w:rPr>
                <w:sz w:val="18"/>
                <w:szCs w:val="18"/>
              </w:rPr>
              <w:t xml:space="preserve">in </w:t>
            </w:r>
            <w:r w:rsidRPr="008B4405">
              <w:rPr>
                <w:sz w:val="18"/>
                <w:szCs w:val="18"/>
              </w:rPr>
              <w:t>the text.</w:t>
            </w:r>
          </w:p>
        </w:tc>
        <w:tc>
          <w:tcPr>
            <w:tcW w:w="2559" w:type="dxa"/>
          </w:tcPr>
          <w:p w14:paraId="61B56472" w14:textId="77777777" w:rsidR="003A4102" w:rsidRDefault="003A4102" w:rsidP="0042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</w:t>
            </w:r>
          </w:p>
          <w:p w14:paraId="06DB5A43" w14:textId="77777777" w:rsidR="00FC455A" w:rsidRDefault="00FC455A" w:rsidP="00425520">
            <w:pPr>
              <w:jc w:val="center"/>
              <w:rPr>
                <w:sz w:val="18"/>
                <w:szCs w:val="18"/>
              </w:rPr>
            </w:pPr>
          </w:p>
          <w:p w14:paraId="4DBFBB85" w14:textId="28225E95" w:rsidR="00FC455A" w:rsidRPr="008B4405" w:rsidRDefault="00FC455A" w:rsidP="0042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</w:t>
            </w:r>
          </w:p>
        </w:tc>
        <w:tc>
          <w:tcPr>
            <w:tcW w:w="2397" w:type="dxa"/>
          </w:tcPr>
          <w:p w14:paraId="4F89C8B0" w14:textId="6AB332CC" w:rsidR="003A4102" w:rsidRPr="008B4405" w:rsidRDefault="003A4102" w:rsidP="0042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respond to the text by incorporating vocabulary with illustrations.  </w:t>
            </w:r>
          </w:p>
        </w:tc>
        <w:tc>
          <w:tcPr>
            <w:tcW w:w="2394" w:type="dxa"/>
          </w:tcPr>
          <w:p w14:paraId="73E4ECF0" w14:textId="01CCA478" w:rsidR="003A4102" w:rsidRPr="008B4405" w:rsidRDefault="003A4102" w:rsidP="0042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cite textual evidence from Ch. 1.  </w:t>
            </w:r>
            <w:r w:rsidRPr="008B440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94" w:type="dxa"/>
          </w:tcPr>
          <w:p w14:paraId="3062ADB2" w14:textId="4CE04B03" w:rsidR="003A4102" w:rsidRPr="008B4405" w:rsidRDefault="003A4102" w:rsidP="0042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cite textual evidence from Ch. 2.  </w:t>
            </w:r>
          </w:p>
        </w:tc>
      </w:tr>
      <w:tr w:rsidR="003A4102" w14:paraId="3869042E" w14:textId="77777777" w:rsidTr="001C4E6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A92" w14:textId="77777777" w:rsidR="003A4102" w:rsidRDefault="003A4102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Accommodations</w:t>
            </w:r>
          </w:p>
          <w:p w14:paraId="634B7708" w14:textId="77777777" w:rsidR="003A4102" w:rsidRDefault="003A4102" w:rsidP="00AD68BB">
            <w:pPr>
              <w:rPr>
                <w:b/>
                <w:sz w:val="24"/>
                <w:szCs w:val="24"/>
              </w:rPr>
            </w:pPr>
          </w:p>
          <w:p w14:paraId="61225F7F" w14:textId="77777777" w:rsidR="003A4102" w:rsidRDefault="003A4102" w:rsidP="00AD68BB">
            <w:pPr>
              <w:rPr>
                <w:b/>
                <w:sz w:val="24"/>
                <w:szCs w:val="24"/>
              </w:rPr>
            </w:pPr>
          </w:p>
        </w:tc>
        <w:tc>
          <w:tcPr>
            <w:tcW w:w="12138" w:type="dxa"/>
            <w:gridSpan w:val="5"/>
          </w:tcPr>
          <w:p w14:paraId="7EB6730F" w14:textId="77777777" w:rsidR="003A4102" w:rsidRPr="008B4405" w:rsidRDefault="003A4102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NEWS.Ela, Promethean Board/Interactive White Boards, and visual clues.  Timer used for some students with Behavior Plans.  Resource Room also available.   </w:t>
            </w:r>
          </w:p>
        </w:tc>
      </w:tr>
    </w:tbl>
    <w:p w14:paraId="2FD22AC2" w14:textId="77777777" w:rsidR="0060352B" w:rsidRDefault="0060352B"/>
    <w:p w14:paraId="765B76C0" w14:textId="77777777" w:rsidR="00FF2BAB" w:rsidRPr="00E35131" w:rsidRDefault="00FF2BAB" w:rsidP="00FF2BAB">
      <w:pPr>
        <w:jc w:val="center"/>
        <w:rPr>
          <w:sz w:val="28"/>
          <w:szCs w:val="28"/>
        </w:rPr>
      </w:pPr>
      <w:r w:rsidRPr="688E74E9">
        <w:rPr>
          <w:sz w:val="28"/>
          <w:szCs w:val="28"/>
        </w:rPr>
        <w:lastRenderedPageBreak/>
        <w:t>Ms. Christin Terry ELA and Special Education</w:t>
      </w:r>
    </w:p>
    <w:p w14:paraId="2DE7A634" w14:textId="77777777" w:rsidR="00FF2BAB" w:rsidRPr="00E35131" w:rsidRDefault="00FF2BAB" w:rsidP="00FF2BAB">
      <w:pPr>
        <w:jc w:val="center"/>
        <w:rPr>
          <w:sz w:val="28"/>
          <w:szCs w:val="28"/>
        </w:rPr>
      </w:pPr>
      <w:r w:rsidRPr="688E74E9">
        <w:rPr>
          <w:sz w:val="28"/>
          <w:szCs w:val="28"/>
        </w:rPr>
        <w:t>Lesson Plans 7</w:t>
      </w:r>
      <w:r w:rsidRPr="688E74E9">
        <w:rPr>
          <w:sz w:val="28"/>
          <w:szCs w:val="28"/>
          <w:vertAlign w:val="superscript"/>
        </w:rPr>
        <w:t>th</w:t>
      </w:r>
      <w:r w:rsidRPr="688E74E9">
        <w:rPr>
          <w:sz w:val="28"/>
          <w:szCs w:val="28"/>
        </w:rPr>
        <w:t>—and 8</w:t>
      </w:r>
      <w:r w:rsidRPr="688E74E9">
        <w:rPr>
          <w:sz w:val="28"/>
          <w:szCs w:val="28"/>
          <w:vertAlign w:val="superscript"/>
        </w:rPr>
        <w:t>th</w:t>
      </w:r>
      <w:r w:rsidRPr="688E74E9">
        <w:rPr>
          <w:sz w:val="28"/>
          <w:szCs w:val="28"/>
        </w:rPr>
        <w:t xml:space="preserve"> Grade</w:t>
      </w:r>
    </w:p>
    <w:p w14:paraId="2ADFD582" w14:textId="77777777" w:rsidR="00FF2BAB" w:rsidRPr="00E35131" w:rsidRDefault="00FF2BAB" w:rsidP="00FF2BA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5"/>
        <w:gridCol w:w="2394"/>
        <w:gridCol w:w="2395"/>
        <w:gridCol w:w="2395"/>
      </w:tblGrid>
      <w:tr w:rsidR="00FF2BAB" w14:paraId="7C195CF2" w14:textId="77777777" w:rsidTr="00A32BCF">
        <w:tc>
          <w:tcPr>
            <w:tcW w:w="2417" w:type="dxa"/>
          </w:tcPr>
          <w:p w14:paraId="680EB40A" w14:textId="77777777" w:rsidR="00FF2BAB" w:rsidRPr="002C6389" w:rsidRDefault="00FF2BAB" w:rsidP="00A32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71DDF58" w14:textId="77777777" w:rsidR="00FF2BAB" w:rsidRDefault="00FF2BAB" w:rsidP="00A32BCF">
            <w:pPr>
              <w:jc w:val="center"/>
              <w:rPr>
                <w:b/>
                <w:bCs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Monday</w:t>
            </w:r>
          </w:p>
          <w:p w14:paraId="700DE22C" w14:textId="6CE0B919" w:rsidR="00FF2BAB" w:rsidRDefault="00FF2BAB" w:rsidP="00A32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14, 2016</w:t>
            </w:r>
          </w:p>
          <w:p w14:paraId="5FAA9C75" w14:textId="77777777" w:rsidR="00FF2BAB" w:rsidRPr="00ED0D48" w:rsidRDefault="00FF2BAB" w:rsidP="00A32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14:paraId="2F4112B1" w14:textId="77777777" w:rsidR="00FF2BAB" w:rsidRPr="00ED0D48" w:rsidRDefault="00FF2BAB" w:rsidP="00A32BCF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Tuesday</w:t>
            </w:r>
          </w:p>
          <w:p w14:paraId="6E76D023" w14:textId="7D513806" w:rsidR="00FF2BAB" w:rsidRPr="00ED0D48" w:rsidRDefault="00FF2BAB" w:rsidP="00FF2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15, 2016</w:t>
            </w:r>
          </w:p>
        </w:tc>
        <w:tc>
          <w:tcPr>
            <w:tcW w:w="2394" w:type="dxa"/>
          </w:tcPr>
          <w:p w14:paraId="5F1BC5A0" w14:textId="77777777" w:rsidR="00FF2BAB" w:rsidRDefault="00FF2BAB" w:rsidP="00A32BCF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Wednesday</w:t>
            </w:r>
          </w:p>
          <w:p w14:paraId="47796F27" w14:textId="5F41623A" w:rsidR="00FF2BAB" w:rsidRPr="00ED0D48" w:rsidRDefault="00FF2BAB" w:rsidP="00FF2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16, 2016</w:t>
            </w:r>
          </w:p>
        </w:tc>
        <w:tc>
          <w:tcPr>
            <w:tcW w:w="2395" w:type="dxa"/>
          </w:tcPr>
          <w:p w14:paraId="18AA17D1" w14:textId="77777777" w:rsidR="00FF2BAB" w:rsidRPr="00ED0D48" w:rsidRDefault="00FF2BAB" w:rsidP="00A32BCF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Thursday</w:t>
            </w:r>
          </w:p>
          <w:p w14:paraId="50606EF0" w14:textId="5411BA97" w:rsidR="00FF2BAB" w:rsidRPr="00ED0D48" w:rsidRDefault="00FF2BAB" w:rsidP="00A32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17, 2016</w:t>
            </w:r>
          </w:p>
        </w:tc>
        <w:tc>
          <w:tcPr>
            <w:tcW w:w="2395" w:type="dxa"/>
          </w:tcPr>
          <w:p w14:paraId="1E8CC801" w14:textId="77777777" w:rsidR="00FF2BAB" w:rsidRDefault="00FF2BAB" w:rsidP="00A32BCF">
            <w:pPr>
              <w:jc w:val="center"/>
              <w:rPr>
                <w:b/>
                <w:bCs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Friday</w:t>
            </w:r>
          </w:p>
          <w:p w14:paraId="19E18789" w14:textId="190D9E38" w:rsidR="00FF2BAB" w:rsidRPr="00ED0D48" w:rsidRDefault="00FF2BAB" w:rsidP="00A32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18, 2016</w:t>
            </w:r>
          </w:p>
        </w:tc>
      </w:tr>
      <w:tr w:rsidR="00FF2BAB" w14:paraId="2DF1C980" w14:textId="77777777" w:rsidTr="00A32BC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95F" w14:textId="77777777" w:rsidR="00FF2BAB" w:rsidRDefault="00FF2BAB" w:rsidP="00A32BCF">
            <w:r w:rsidRPr="5DA93E83">
              <w:rPr>
                <w:b/>
                <w:bCs/>
                <w:sz w:val="24"/>
                <w:szCs w:val="24"/>
              </w:rPr>
              <w:t>Activity and</w:t>
            </w:r>
          </w:p>
          <w:p w14:paraId="17E18C4A" w14:textId="77777777" w:rsidR="00FF2BAB" w:rsidRDefault="00FF2BAB" w:rsidP="00A32BCF">
            <w:r>
              <w:rPr>
                <w:b/>
                <w:bCs/>
                <w:sz w:val="24"/>
                <w:szCs w:val="24"/>
              </w:rPr>
              <w:t>Writing Prompt</w:t>
            </w:r>
          </w:p>
          <w:p w14:paraId="42CFA037" w14:textId="77777777" w:rsidR="00FF2BAB" w:rsidRDefault="00FF2BAB" w:rsidP="00A32BCF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24233B3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30C62C13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2674A807" w14:textId="77777777" w:rsidR="001C4E65" w:rsidRDefault="001C4E65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458D3075" w14:textId="5488D903" w:rsidR="00FC455A" w:rsidRDefault="00FC455A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Planner Notes </w:t>
            </w:r>
          </w:p>
          <w:p w14:paraId="2DE044CB" w14:textId="77777777" w:rsidR="006E353E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Ch. 3</w:t>
            </w:r>
          </w:p>
          <w:p w14:paraId="0FBBEBF4" w14:textId="3689F98C" w:rsidR="006E353E" w:rsidRPr="008B4405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Ch. 3 on CD</w:t>
            </w:r>
          </w:p>
          <w:p w14:paraId="3D95AAC5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14:paraId="31C5278D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738B19D8" w14:textId="77777777" w:rsidR="00FF2BAB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70DA65AF" w14:textId="77777777" w:rsidR="001C4E65" w:rsidRPr="008B4405" w:rsidRDefault="001C4E65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2573BF3D" w14:textId="77777777" w:rsidR="001C4E65" w:rsidRDefault="006E353E" w:rsidP="00A32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Ch. 4</w:t>
            </w:r>
          </w:p>
          <w:p w14:paraId="663746A0" w14:textId="3AEC9BE6" w:rsidR="006E353E" w:rsidRPr="008B4405" w:rsidRDefault="006E353E" w:rsidP="00A32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Ch. 4 on CD</w:t>
            </w:r>
          </w:p>
          <w:p w14:paraId="3A6B7A91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849D355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533D48BB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0C21E732" w14:textId="77777777" w:rsidR="00FF2BAB" w:rsidRPr="000911C8" w:rsidRDefault="00E013F5" w:rsidP="00A32BCF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0911C8">
              <w:rPr>
                <w:i/>
                <w:sz w:val="18"/>
                <w:szCs w:val="18"/>
                <w:highlight w:val="yellow"/>
              </w:rPr>
              <w:t>Parent Teacher</w:t>
            </w:r>
          </w:p>
          <w:p w14:paraId="057BDBA5" w14:textId="77777777" w:rsidR="00E013F5" w:rsidRPr="00FC455A" w:rsidRDefault="00E013F5" w:rsidP="00A32BCF">
            <w:pPr>
              <w:jc w:val="center"/>
              <w:rPr>
                <w:i/>
                <w:sz w:val="18"/>
                <w:szCs w:val="18"/>
              </w:rPr>
            </w:pPr>
            <w:r w:rsidRPr="000911C8">
              <w:rPr>
                <w:i/>
                <w:sz w:val="18"/>
                <w:szCs w:val="18"/>
                <w:highlight w:val="yellow"/>
              </w:rPr>
              <w:t>Conferences</w:t>
            </w:r>
            <w:r w:rsidRPr="00FC455A">
              <w:rPr>
                <w:i/>
                <w:sz w:val="18"/>
                <w:szCs w:val="18"/>
              </w:rPr>
              <w:t xml:space="preserve"> </w:t>
            </w:r>
          </w:p>
          <w:p w14:paraId="2225ABC9" w14:textId="77777777" w:rsidR="001C4E65" w:rsidRDefault="001C4E65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1A3C00B5" w14:textId="4259584A" w:rsidR="006E353E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Ch. 5</w:t>
            </w:r>
          </w:p>
          <w:p w14:paraId="711C1A81" w14:textId="4AC6E465" w:rsidR="006E353E" w:rsidRPr="008B4405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Ch. 5 on CD</w:t>
            </w:r>
          </w:p>
        </w:tc>
        <w:tc>
          <w:tcPr>
            <w:tcW w:w="2395" w:type="dxa"/>
          </w:tcPr>
          <w:p w14:paraId="5E31A845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32113E00" w14:textId="77777777" w:rsidR="00FF2BAB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47DBB452" w14:textId="77777777" w:rsidR="00E013F5" w:rsidRPr="000911C8" w:rsidRDefault="00E013F5" w:rsidP="00A32BCF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0911C8">
              <w:rPr>
                <w:i/>
                <w:sz w:val="18"/>
                <w:szCs w:val="18"/>
                <w:highlight w:val="yellow"/>
              </w:rPr>
              <w:t xml:space="preserve">Parent Teacher </w:t>
            </w:r>
          </w:p>
          <w:p w14:paraId="3FA10D7C" w14:textId="77777777" w:rsidR="001C4E65" w:rsidRPr="00FC455A" w:rsidRDefault="00E013F5" w:rsidP="001C4E65">
            <w:pPr>
              <w:jc w:val="center"/>
              <w:rPr>
                <w:i/>
                <w:sz w:val="18"/>
                <w:szCs w:val="18"/>
              </w:rPr>
            </w:pPr>
            <w:r w:rsidRPr="000911C8">
              <w:rPr>
                <w:i/>
                <w:sz w:val="18"/>
                <w:szCs w:val="18"/>
                <w:highlight w:val="yellow"/>
              </w:rPr>
              <w:t>Conferences</w:t>
            </w:r>
            <w:r w:rsidR="001C4E65" w:rsidRPr="00FC455A">
              <w:rPr>
                <w:i/>
                <w:sz w:val="18"/>
                <w:szCs w:val="18"/>
              </w:rPr>
              <w:t xml:space="preserve"> </w:t>
            </w:r>
          </w:p>
          <w:p w14:paraId="789CD995" w14:textId="77777777" w:rsidR="00FF2BAB" w:rsidRDefault="001C4E65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34542D01" w14:textId="77777777" w:rsidR="006E353E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Ch. 6</w:t>
            </w:r>
          </w:p>
          <w:p w14:paraId="5A846528" w14:textId="4794792C" w:rsidR="006E353E" w:rsidRPr="008B4405" w:rsidRDefault="006E353E" w:rsidP="006E3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Ch. 6 on CD</w:t>
            </w:r>
          </w:p>
        </w:tc>
        <w:tc>
          <w:tcPr>
            <w:tcW w:w="2395" w:type="dxa"/>
          </w:tcPr>
          <w:p w14:paraId="2429A399" w14:textId="77777777" w:rsidR="00FF2BAB" w:rsidRPr="008B4405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6C75E5EB" w14:textId="77777777" w:rsidR="00FF2BAB" w:rsidRDefault="00FF2BAB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5AF8026F" w14:textId="375FB7A3" w:rsidR="00E013F5" w:rsidRPr="000911C8" w:rsidRDefault="00E013F5" w:rsidP="00A32BCF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0911C8">
              <w:rPr>
                <w:i/>
                <w:sz w:val="18"/>
                <w:szCs w:val="18"/>
                <w:highlight w:val="yellow"/>
              </w:rPr>
              <w:t>Students ½ Day</w:t>
            </w:r>
          </w:p>
          <w:p w14:paraId="645ED73A" w14:textId="77777777" w:rsidR="00FF2BAB" w:rsidRPr="00FC455A" w:rsidRDefault="00E013F5" w:rsidP="00E013F5">
            <w:pPr>
              <w:jc w:val="center"/>
              <w:rPr>
                <w:i/>
                <w:sz w:val="18"/>
                <w:szCs w:val="18"/>
              </w:rPr>
            </w:pPr>
            <w:r w:rsidRPr="000911C8">
              <w:rPr>
                <w:i/>
                <w:sz w:val="18"/>
                <w:szCs w:val="18"/>
                <w:highlight w:val="yellow"/>
              </w:rPr>
              <w:t>Conferences</w:t>
            </w:r>
          </w:p>
          <w:p w14:paraId="25F9731D" w14:textId="77777777" w:rsidR="001C4E65" w:rsidRDefault="001C4E65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In A Box</w:t>
            </w:r>
          </w:p>
          <w:p w14:paraId="02025133" w14:textId="6DC1E91D" w:rsidR="006E353E" w:rsidRPr="008B4405" w:rsidRDefault="006E353E" w:rsidP="001C4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Elements Graphic Organizer</w:t>
            </w:r>
          </w:p>
        </w:tc>
      </w:tr>
      <w:tr w:rsidR="00FC455A" w14:paraId="4E624906" w14:textId="77777777" w:rsidTr="00A32BC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147" w14:textId="1C4F4D37" w:rsidR="00FC455A" w:rsidRDefault="00FC455A" w:rsidP="00A32BCF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14:paraId="4059E01A" w14:textId="3C75B94E" w:rsidR="00FC455A" w:rsidRPr="00D71FDB" w:rsidRDefault="00FC455A" w:rsidP="00A32BCF">
            <w:pPr>
              <w:jc w:val="center"/>
              <w:rPr>
                <w:sz w:val="18"/>
                <w:szCs w:val="18"/>
              </w:rPr>
            </w:pPr>
            <w:r w:rsidRPr="009B6041">
              <w:rPr>
                <w:sz w:val="18"/>
                <w:szCs w:val="18"/>
              </w:rPr>
              <w:t>W.6.4.-Produce clear and coherent writing in which development, organization, and style are appropriate.</w:t>
            </w:r>
          </w:p>
        </w:tc>
        <w:tc>
          <w:tcPr>
            <w:tcW w:w="2395" w:type="dxa"/>
          </w:tcPr>
          <w:p w14:paraId="52F72115" w14:textId="0A80A529" w:rsidR="00DF49C1" w:rsidRPr="00D71FDB" w:rsidRDefault="00DF49C1" w:rsidP="00DF4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RP. 06.01—Listen to or view knowledgably a variety of genre to summarize, take notes on key points, and ask clarifying questions.  </w:t>
            </w:r>
          </w:p>
        </w:tc>
        <w:tc>
          <w:tcPr>
            <w:tcW w:w="2394" w:type="dxa"/>
          </w:tcPr>
          <w:p w14:paraId="6DBD0216" w14:textId="3A843E38" w:rsidR="00FC455A" w:rsidRPr="008B4405" w:rsidRDefault="008E58E7" w:rsidP="00A32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NT. 07.02—Analyze structure, elements, style, and purpose of Science Fiction.  </w:t>
            </w:r>
          </w:p>
        </w:tc>
        <w:tc>
          <w:tcPr>
            <w:tcW w:w="2395" w:type="dxa"/>
          </w:tcPr>
          <w:p w14:paraId="0705EF92" w14:textId="73DABD72" w:rsidR="00FC455A" w:rsidRPr="008B4405" w:rsidRDefault="008E58E7" w:rsidP="00A32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CM. 06.01—Connect personal knowledge, experiences, and understanding of the world to themes and perspectives in text through oral and written responses.  </w:t>
            </w:r>
          </w:p>
        </w:tc>
        <w:tc>
          <w:tcPr>
            <w:tcW w:w="2395" w:type="dxa"/>
          </w:tcPr>
          <w:p w14:paraId="09C464F9" w14:textId="23108A95" w:rsidR="00FC455A" w:rsidRPr="008B4405" w:rsidRDefault="00FC455A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R. NT. 06. 03—Analyze how a text is enhanced through story elements; plot, setting, characters, theme, and plot.  </w:t>
            </w:r>
          </w:p>
        </w:tc>
      </w:tr>
      <w:tr w:rsidR="00FC455A" w14:paraId="46F617F7" w14:textId="77777777" w:rsidTr="00A32BC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73C" w14:textId="2232204A" w:rsidR="00FC455A" w:rsidRDefault="00FC455A" w:rsidP="00A32BCF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Content Objective</w:t>
            </w:r>
          </w:p>
          <w:p w14:paraId="098BBA4A" w14:textId="77777777" w:rsidR="00FC455A" w:rsidRDefault="00FC455A" w:rsidP="00A32BCF">
            <w:pPr>
              <w:rPr>
                <w:b/>
                <w:sz w:val="24"/>
                <w:szCs w:val="24"/>
              </w:rPr>
            </w:pPr>
            <w:r w:rsidRPr="688E74E9"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507652EB" w14:textId="744E2E9B" w:rsidR="00FC455A" w:rsidRPr="008B4405" w:rsidRDefault="00FC455A" w:rsidP="00FC4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produce clear and coherent writing after reading, discussion, and listening to Ch. 3 on CD.  Continue Guided Reading, discussion, note taking, and review each chapter that has been read.     </w:t>
            </w:r>
          </w:p>
        </w:tc>
        <w:tc>
          <w:tcPr>
            <w:tcW w:w="2395" w:type="dxa"/>
          </w:tcPr>
          <w:p w14:paraId="39E7849B" w14:textId="38A24F9E" w:rsidR="00FC455A" w:rsidRDefault="00FC455A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Reading of Ch. 4.  </w:t>
            </w:r>
          </w:p>
          <w:p w14:paraId="01D6F69E" w14:textId="1C2E759E" w:rsidR="00FC455A" w:rsidRDefault="00FC455A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CD of Ch. 4.  </w:t>
            </w:r>
          </w:p>
          <w:p w14:paraId="2EBFC9BD" w14:textId="77777777" w:rsidR="00FC455A" w:rsidRDefault="00FC455A" w:rsidP="00CA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cite textual evidence through ongoing reading of </w:t>
            </w:r>
          </w:p>
          <w:p w14:paraId="6657D763" w14:textId="15971F04" w:rsidR="00FC455A" w:rsidRPr="008B4405" w:rsidRDefault="00FC455A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Brain-In-A-Box and be able to cite 3-facts from Ch. 4.  </w:t>
            </w:r>
          </w:p>
        </w:tc>
        <w:tc>
          <w:tcPr>
            <w:tcW w:w="2394" w:type="dxa"/>
          </w:tcPr>
          <w:p w14:paraId="3407185B" w14:textId="66D4CBC2" w:rsidR="00FC455A" w:rsidRDefault="00FC455A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Reading of Ch. 5.  </w:t>
            </w:r>
          </w:p>
          <w:p w14:paraId="0F3E3C3E" w14:textId="4EE9F3AB" w:rsidR="00FC455A" w:rsidRDefault="00FC455A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CD of Ch. 5.  </w:t>
            </w:r>
          </w:p>
          <w:p w14:paraId="06C8C536" w14:textId="77777777" w:rsidR="008E58E7" w:rsidRDefault="00FC455A" w:rsidP="008E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</w:t>
            </w:r>
            <w:r w:rsidR="008E58E7">
              <w:rPr>
                <w:sz w:val="18"/>
                <w:szCs w:val="18"/>
              </w:rPr>
              <w:t>recognize and identify elements that contribute to Brain-In-A-Box Science Fiction text.  O</w:t>
            </w:r>
            <w:r>
              <w:rPr>
                <w:sz w:val="18"/>
                <w:szCs w:val="18"/>
              </w:rPr>
              <w:t>ngoing reading of</w:t>
            </w:r>
            <w:r w:rsidR="008E5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Brain-In-A-Box and cite </w:t>
            </w:r>
          </w:p>
          <w:p w14:paraId="52EEDEE2" w14:textId="5F426036" w:rsidR="00FC455A" w:rsidRPr="008B4405" w:rsidRDefault="00FC455A" w:rsidP="008E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3-facts from Ch. 5.  </w:t>
            </w:r>
          </w:p>
        </w:tc>
        <w:tc>
          <w:tcPr>
            <w:tcW w:w="2395" w:type="dxa"/>
          </w:tcPr>
          <w:p w14:paraId="3A4572C4" w14:textId="5CF3F466" w:rsidR="00FC455A" w:rsidRDefault="00FC455A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Reading of Ch. 6.  </w:t>
            </w:r>
          </w:p>
          <w:p w14:paraId="1550A1D9" w14:textId="468C150F" w:rsidR="00FC455A" w:rsidRDefault="00FC455A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CD of Ch. 6.  </w:t>
            </w:r>
          </w:p>
          <w:p w14:paraId="515DB0BD" w14:textId="1F002A01" w:rsidR="00FC455A" w:rsidRDefault="00FC455A" w:rsidP="003A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</w:t>
            </w:r>
            <w:r w:rsidR="008E58E7">
              <w:rPr>
                <w:sz w:val="18"/>
                <w:szCs w:val="18"/>
              </w:rPr>
              <w:t xml:space="preserve">connect personal knowledge, experiences, and understanding </w:t>
            </w:r>
            <w:r w:rsidR="00E64EAF">
              <w:rPr>
                <w:sz w:val="18"/>
                <w:szCs w:val="18"/>
              </w:rPr>
              <w:t xml:space="preserve">of the world </w:t>
            </w:r>
            <w:r>
              <w:rPr>
                <w:sz w:val="18"/>
                <w:szCs w:val="18"/>
              </w:rPr>
              <w:t xml:space="preserve">through ongoing reading of </w:t>
            </w:r>
          </w:p>
          <w:p w14:paraId="391968C1" w14:textId="77777777" w:rsidR="00E64EAF" w:rsidRDefault="00FC455A" w:rsidP="00E6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Brain-In-A-Box and cite </w:t>
            </w:r>
          </w:p>
          <w:p w14:paraId="30E96FDA" w14:textId="1ED48351" w:rsidR="00FC455A" w:rsidRPr="008B4405" w:rsidRDefault="00FC455A" w:rsidP="00E6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3-facts from Ch. 6.  </w:t>
            </w:r>
          </w:p>
        </w:tc>
        <w:tc>
          <w:tcPr>
            <w:tcW w:w="2395" w:type="dxa"/>
          </w:tcPr>
          <w:p w14:paraId="0674B951" w14:textId="3EB08AE1" w:rsidR="00FC455A" w:rsidRPr="008B4405" w:rsidRDefault="00FC455A" w:rsidP="00FC455A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Students will be able to identify key story elements of text ~ </w:t>
            </w:r>
            <w:r>
              <w:rPr>
                <w:sz w:val="18"/>
                <w:szCs w:val="18"/>
              </w:rPr>
              <w:t xml:space="preserve">Brain-In-A-Box.  Story Elements </w:t>
            </w:r>
            <w:r w:rsidRPr="008B4405">
              <w:rPr>
                <w:sz w:val="18"/>
                <w:szCs w:val="18"/>
              </w:rPr>
              <w:t>Graphic</w:t>
            </w:r>
            <w:r>
              <w:rPr>
                <w:sz w:val="18"/>
                <w:szCs w:val="18"/>
              </w:rPr>
              <w:t xml:space="preserve"> </w:t>
            </w:r>
            <w:r w:rsidRPr="008B4405">
              <w:rPr>
                <w:sz w:val="18"/>
                <w:szCs w:val="18"/>
              </w:rPr>
              <w:t xml:space="preserve">Organizer will be generated as students communicate ideas and information.   </w:t>
            </w:r>
            <w:r>
              <w:rPr>
                <w:sz w:val="18"/>
                <w:szCs w:val="18"/>
              </w:rPr>
              <w:t xml:space="preserve">Completion </w:t>
            </w:r>
            <w:r w:rsidR="00D90FAF">
              <w:rPr>
                <w:sz w:val="18"/>
                <w:szCs w:val="18"/>
              </w:rPr>
              <w:t>of Graphic</w:t>
            </w:r>
            <w:r>
              <w:rPr>
                <w:sz w:val="18"/>
                <w:szCs w:val="18"/>
              </w:rPr>
              <w:t xml:space="preserve"> Organizer to be used on Re-telling of Type 3.  </w:t>
            </w:r>
          </w:p>
        </w:tc>
      </w:tr>
      <w:tr w:rsidR="00FC455A" w14:paraId="1E2F8586" w14:textId="77777777" w:rsidTr="00A32BC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9C4" w14:textId="77777777" w:rsidR="00FC455A" w:rsidRDefault="00FC455A" w:rsidP="00A32BCF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Language Objective</w:t>
            </w:r>
          </w:p>
          <w:p w14:paraId="726F08A4" w14:textId="77777777" w:rsidR="00FC455A" w:rsidRDefault="00FC455A" w:rsidP="00A32BCF">
            <w:pPr>
              <w:rPr>
                <w:sz w:val="16"/>
                <w:szCs w:val="16"/>
              </w:rPr>
            </w:pPr>
            <w:r w:rsidRPr="688E74E9"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28AB5FC2" w14:textId="74C1A9CC" w:rsidR="00FC455A" w:rsidRPr="008B4405" w:rsidRDefault="00FC455A" w:rsidP="00A32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re-read, discuss, and write using organizational skills.  </w:t>
            </w:r>
          </w:p>
        </w:tc>
        <w:tc>
          <w:tcPr>
            <w:tcW w:w="2395" w:type="dxa"/>
          </w:tcPr>
          <w:p w14:paraId="518569C5" w14:textId="07BC3E11" w:rsidR="00FC455A" w:rsidRPr="008B4405" w:rsidRDefault="00FC455A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Students will participate through hearing, viewing, speaking, and writing.</w:t>
            </w:r>
          </w:p>
        </w:tc>
        <w:tc>
          <w:tcPr>
            <w:tcW w:w="2394" w:type="dxa"/>
          </w:tcPr>
          <w:p w14:paraId="063791AC" w14:textId="77777777" w:rsidR="00FC455A" w:rsidRPr="008B4405" w:rsidRDefault="00FC455A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Students will be able to discuss and collaborate orally with a partner.  </w:t>
            </w:r>
          </w:p>
        </w:tc>
        <w:tc>
          <w:tcPr>
            <w:tcW w:w="2395" w:type="dxa"/>
          </w:tcPr>
          <w:p w14:paraId="1CDC2491" w14:textId="4743ECE9" w:rsidR="00FC455A" w:rsidRPr="008B4405" w:rsidRDefault="00FC455A" w:rsidP="00E6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re-read, discuss, and </w:t>
            </w:r>
            <w:r w:rsidR="00E64EAF">
              <w:rPr>
                <w:sz w:val="18"/>
                <w:szCs w:val="18"/>
              </w:rPr>
              <w:t xml:space="preserve">make connections to Chapter 6.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5" w:type="dxa"/>
          </w:tcPr>
          <w:p w14:paraId="4473812D" w14:textId="5687E313" w:rsidR="00FC455A" w:rsidRPr="008B4405" w:rsidRDefault="00FC455A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Students will be able to speak and write out ideas and information</w:t>
            </w:r>
            <w:r>
              <w:rPr>
                <w:sz w:val="18"/>
                <w:szCs w:val="18"/>
              </w:rPr>
              <w:t xml:space="preserve">.  </w:t>
            </w:r>
          </w:p>
        </w:tc>
      </w:tr>
      <w:tr w:rsidR="00FC455A" w14:paraId="418FA78A" w14:textId="77777777" w:rsidTr="00A32BC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BBA" w14:textId="331C4023" w:rsidR="00FC455A" w:rsidRDefault="00FC455A" w:rsidP="00E64EAF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 xml:space="preserve">I Can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80F504B" wp14:editId="6E8805BD">
                  <wp:extent cx="619039" cy="414300"/>
                  <wp:effectExtent l="0" t="0" r="0" b="5080"/>
                  <wp:docPr id="10" name="Picture 10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5DD55122" w14:textId="77777777" w:rsidR="00FC455A" w:rsidRDefault="00FC455A" w:rsidP="00FC4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produce a clear and coherent writing when taking notes.  </w:t>
            </w:r>
          </w:p>
          <w:p w14:paraId="263451BE" w14:textId="2157E166" w:rsidR="00E64EAF" w:rsidRPr="008B4405" w:rsidRDefault="00E64EAF" w:rsidP="00FC4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14:paraId="4030B154" w14:textId="3E07BF02" w:rsidR="00FC455A" w:rsidRPr="008B4405" w:rsidRDefault="00FC455A" w:rsidP="00A32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C0202E">
              <w:rPr>
                <w:sz w:val="18"/>
                <w:szCs w:val="18"/>
              </w:rPr>
              <w:t xml:space="preserve">summarize, takes notes, and ask questions.  </w:t>
            </w:r>
          </w:p>
        </w:tc>
        <w:tc>
          <w:tcPr>
            <w:tcW w:w="2394" w:type="dxa"/>
          </w:tcPr>
          <w:p w14:paraId="270FAC0C" w14:textId="07B816F4" w:rsidR="00FC455A" w:rsidRPr="008B4405" w:rsidRDefault="008E58E7" w:rsidP="00A32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identify elements that make this story Science Fiction.  </w:t>
            </w:r>
          </w:p>
        </w:tc>
        <w:tc>
          <w:tcPr>
            <w:tcW w:w="2395" w:type="dxa"/>
          </w:tcPr>
          <w:p w14:paraId="1F481B9B" w14:textId="35BD9E0B" w:rsidR="00FC455A" w:rsidRPr="008B4405" w:rsidRDefault="00E64EAF" w:rsidP="00E6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make connections from my personal knowledge and experiences.  </w:t>
            </w:r>
          </w:p>
        </w:tc>
        <w:tc>
          <w:tcPr>
            <w:tcW w:w="2395" w:type="dxa"/>
          </w:tcPr>
          <w:p w14:paraId="2C57DB95" w14:textId="4664D3DA" w:rsidR="00FC455A" w:rsidRPr="008B4405" w:rsidRDefault="00FC455A" w:rsidP="00E64EA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I can identify how story elements can enhance a text. </w:t>
            </w:r>
          </w:p>
        </w:tc>
      </w:tr>
      <w:tr w:rsidR="00FC455A" w14:paraId="2485475C" w14:textId="77777777" w:rsidTr="00A32BCF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CC1" w14:textId="77777777" w:rsidR="00FC455A" w:rsidRDefault="00FC455A" w:rsidP="00A32BCF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Accommodations</w:t>
            </w:r>
          </w:p>
          <w:p w14:paraId="1090B6DE" w14:textId="77777777" w:rsidR="00FC455A" w:rsidRDefault="00FC455A" w:rsidP="00A32BCF">
            <w:pPr>
              <w:rPr>
                <w:b/>
                <w:sz w:val="24"/>
                <w:szCs w:val="24"/>
              </w:rPr>
            </w:pPr>
          </w:p>
          <w:p w14:paraId="1AC41275" w14:textId="77777777" w:rsidR="00FC455A" w:rsidRDefault="00FC455A" w:rsidP="00A32BCF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6F04C1A2" w14:textId="77777777" w:rsidR="00FC455A" w:rsidRPr="008B4405" w:rsidRDefault="00FC455A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NEWS.Ela, Promethean Board/Interactive White Boards, and visual clues.  Timer used for some students with Behavior Plans.  Resource Room also available.   </w:t>
            </w:r>
          </w:p>
        </w:tc>
      </w:tr>
    </w:tbl>
    <w:p w14:paraId="3F5F1F58" w14:textId="77777777" w:rsidR="00425520" w:rsidRDefault="00425520"/>
    <w:p w14:paraId="6F2FFFDC" w14:textId="77777777" w:rsidR="00425520" w:rsidRDefault="00425520"/>
    <w:p w14:paraId="75B15E89" w14:textId="77777777" w:rsidR="00425520" w:rsidRPr="00E35131" w:rsidRDefault="00425520" w:rsidP="00425520">
      <w:pPr>
        <w:jc w:val="center"/>
        <w:rPr>
          <w:sz w:val="28"/>
          <w:szCs w:val="28"/>
        </w:rPr>
      </w:pPr>
      <w:r w:rsidRPr="688E74E9">
        <w:rPr>
          <w:sz w:val="28"/>
          <w:szCs w:val="28"/>
        </w:rPr>
        <w:t>Ms. Christin Terry ELA and Special Education</w:t>
      </w:r>
    </w:p>
    <w:p w14:paraId="3084A821" w14:textId="77777777" w:rsidR="00425520" w:rsidRPr="00E35131" w:rsidRDefault="00425520" w:rsidP="00425520">
      <w:pPr>
        <w:jc w:val="center"/>
        <w:rPr>
          <w:sz w:val="28"/>
          <w:szCs w:val="28"/>
        </w:rPr>
      </w:pPr>
      <w:r w:rsidRPr="688E74E9">
        <w:rPr>
          <w:sz w:val="28"/>
          <w:szCs w:val="28"/>
        </w:rPr>
        <w:t>Lesson Plans 7</w:t>
      </w:r>
      <w:r w:rsidRPr="688E74E9">
        <w:rPr>
          <w:sz w:val="28"/>
          <w:szCs w:val="28"/>
          <w:vertAlign w:val="superscript"/>
        </w:rPr>
        <w:t>th</w:t>
      </w:r>
      <w:r w:rsidRPr="688E74E9">
        <w:rPr>
          <w:sz w:val="28"/>
          <w:szCs w:val="28"/>
        </w:rPr>
        <w:t>—and 8</w:t>
      </w:r>
      <w:r w:rsidRPr="688E74E9">
        <w:rPr>
          <w:sz w:val="28"/>
          <w:szCs w:val="28"/>
          <w:vertAlign w:val="superscript"/>
        </w:rPr>
        <w:t>th</w:t>
      </w:r>
      <w:r w:rsidRPr="688E74E9">
        <w:rPr>
          <w:sz w:val="28"/>
          <w:szCs w:val="28"/>
        </w:rPr>
        <w:t xml:space="preserve"> Grade</w:t>
      </w:r>
    </w:p>
    <w:p w14:paraId="6C32C54A" w14:textId="77777777" w:rsidR="00425520" w:rsidRPr="00E35131" w:rsidRDefault="00425520" w:rsidP="0042552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425520" w14:paraId="63DE10AB" w14:textId="77777777" w:rsidTr="00AD68BB">
        <w:tc>
          <w:tcPr>
            <w:tcW w:w="2417" w:type="dxa"/>
          </w:tcPr>
          <w:p w14:paraId="72C796C6" w14:textId="77777777" w:rsidR="00425520" w:rsidRPr="002C6389" w:rsidRDefault="00425520" w:rsidP="00AD6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DF02389" w14:textId="77777777" w:rsidR="00425520" w:rsidRDefault="00425520" w:rsidP="00AD68BB">
            <w:pPr>
              <w:jc w:val="center"/>
              <w:rPr>
                <w:b/>
                <w:bCs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Monday</w:t>
            </w:r>
          </w:p>
          <w:p w14:paraId="3090377B" w14:textId="77777777" w:rsidR="00425520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21, 2016</w:t>
            </w:r>
          </w:p>
          <w:p w14:paraId="27AD3523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DC562F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Tuesday</w:t>
            </w:r>
          </w:p>
          <w:p w14:paraId="31E31414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22, 2016</w:t>
            </w:r>
          </w:p>
        </w:tc>
        <w:tc>
          <w:tcPr>
            <w:tcW w:w="2397" w:type="dxa"/>
          </w:tcPr>
          <w:p w14:paraId="6F861649" w14:textId="77777777" w:rsidR="00425520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Wednesday</w:t>
            </w:r>
          </w:p>
          <w:p w14:paraId="0611D241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23, 2016</w:t>
            </w:r>
          </w:p>
        </w:tc>
        <w:tc>
          <w:tcPr>
            <w:tcW w:w="2394" w:type="dxa"/>
          </w:tcPr>
          <w:p w14:paraId="74BBB218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Thursday</w:t>
            </w:r>
          </w:p>
          <w:p w14:paraId="5FAC428B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24, 2016</w:t>
            </w:r>
          </w:p>
        </w:tc>
        <w:tc>
          <w:tcPr>
            <w:tcW w:w="2394" w:type="dxa"/>
          </w:tcPr>
          <w:p w14:paraId="6E81CA33" w14:textId="77777777" w:rsidR="00425520" w:rsidRDefault="00425520" w:rsidP="00AD68BB">
            <w:pPr>
              <w:jc w:val="center"/>
              <w:rPr>
                <w:b/>
                <w:bCs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Friday</w:t>
            </w:r>
          </w:p>
          <w:p w14:paraId="04370276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25, 2016</w:t>
            </w:r>
          </w:p>
          <w:p w14:paraId="4D662D20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1DD" w14:paraId="6686CCCD" w14:textId="77777777" w:rsidTr="008D2A7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D7A" w14:textId="77777777" w:rsidR="008D71DD" w:rsidRDefault="008D71DD" w:rsidP="00AD68BB">
            <w:r w:rsidRPr="5DA93E83">
              <w:rPr>
                <w:b/>
                <w:bCs/>
                <w:sz w:val="24"/>
                <w:szCs w:val="24"/>
              </w:rPr>
              <w:t>Activity and</w:t>
            </w:r>
          </w:p>
          <w:p w14:paraId="7E9EB6BC" w14:textId="77777777" w:rsidR="008D71DD" w:rsidRDefault="008D71DD" w:rsidP="00AD68BB">
            <w:r>
              <w:rPr>
                <w:b/>
                <w:bCs/>
                <w:sz w:val="24"/>
                <w:szCs w:val="24"/>
              </w:rPr>
              <w:t>Writing Prompt</w:t>
            </w:r>
          </w:p>
          <w:p w14:paraId="29D54D33" w14:textId="77777777" w:rsidR="008D71DD" w:rsidRDefault="008D71DD" w:rsidP="00AD68BB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6FF5D97" w14:textId="77777777" w:rsidR="008D71DD" w:rsidRPr="008B4405" w:rsidRDefault="008D71DD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3DB64F4F" w14:textId="77777777" w:rsidR="008D71DD" w:rsidRPr="008B4405" w:rsidRDefault="008D71DD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47E4F614" w14:textId="77777777" w:rsidR="008D71DD" w:rsidRDefault="001479B9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Brain-In-A-Box</w:t>
            </w:r>
          </w:p>
          <w:p w14:paraId="4F15C7DF" w14:textId="77777777" w:rsidR="00DF3E5B" w:rsidRDefault="00DF3E5B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Discuss</w:t>
            </w:r>
          </w:p>
          <w:p w14:paraId="160D6171" w14:textId="7CC81EFF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Type-3 </w:t>
            </w:r>
          </w:p>
        </w:tc>
        <w:tc>
          <w:tcPr>
            <w:tcW w:w="2394" w:type="dxa"/>
          </w:tcPr>
          <w:p w14:paraId="44FECC7E" w14:textId="77777777" w:rsidR="008D71DD" w:rsidRPr="008B4405" w:rsidRDefault="008D71DD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7DF7C8A0" w14:textId="77777777" w:rsidR="008D71DD" w:rsidRDefault="008D71DD" w:rsidP="00A32BCF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25D88D93" w14:textId="77777777" w:rsidR="008D71DD" w:rsidRDefault="008D71DD" w:rsidP="00A32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Plans </w:t>
            </w:r>
          </w:p>
          <w:p w14:paraId="22B7437B" w14:textId="77777777" w:rsidR="008D71DD" w:rsidRDefault="008D71DD" w:rsidP="00E0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Terry</w:t>
            </w:r>
            <w:r w:rsidR="00E013F5">
              <w:rPr>
                <w:sz w:val="18"/>
                <w:szCs w:val="18"/>
              </w:rPr>
              <w:t xml:space="preserve"> is o</w:t>
            </w:r>
            <w:r>
              <w:rPr>
                <w:sz w:val="18"/>
                <w:szCs w:val="18"/>
              </w:rPr>
              <w:t xml:space="preserve">ff </w:t>
            </w:r>
          </w:p>
          <w:p w14:paraId="6099379E" w14:textId="6BA47CC1" w:rsidR="00EF3F4B" w:rsidRPr="008B4405" w:rsidRDefault="00EF3F4B" w:rsidP="00E0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Parts of the Brain</w:t>
            </w:r>
          </w:p>
        </w:tc>
        <w:tc>
          <w:tcPr>
            <w:tcW w:w="7185" w:type="dxa"/>
            <w:gridSpan w:val="3"/>
            <w:vMerge w:val="restart"/>
          </w:tcPr>
          <w:p w14:paraId="6640FF16" w14:textId="34C04CA4" w:rsidR="008D71DD" w:rsidRPr="008B4405" w:rsidRDefault="008D71DD" w:rsidP="00AD68B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0490E36" wp14:editId="342D460B">
                  <wp:extent cx="3769530" cy="3508744"/>
                  <wp:effectExtent l="0" t="0" r="2540" b="0"/>
                  <wp:docPr id="9" name="Picture 9" descr="C:\Users\Christin\AppData\Local\Microsoft\Windows\INetCache\IE\83MZM0ZL\thanksgiving-eve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\AppData\Local\Microsoft\Windows\INetCache\IE\83MZM0ZL\thanksgiving-eve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570" cy="351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9B9" w14:paraId="6CBA0EAC" w14:textId="77777777" w:rsidTr="008D2A7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BE32" w14:textId="11A18716" w:rsidR="001479B9" w:rsidRDefault="001479B9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14:paraId="2C6C6952" w14:textId="105822A4" w:rsidR="001479B9" w:rsidRPr="00D71FDB" w:rsidRDefault="001479B9" w:rsidP="00AD68BB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>R. CM. 07.02-- Retell through concise summarization grade-level narrative text.   </w:t>
            </w:r>
          </w:p>
        </w:tc>
        <w:tc>
          <w:tcPr>
            <w:tcW w:w="2394" w:type="dxa"/>
          </w:tcPr>
          <w:p w14:paraId="56112A82" w14:textId="6CAE9AC2" w:rsidR="00EF3F4B" w:rsidRPr="00D71FDB" w:rsidRDefault="00DF49C1" w:rsidP="001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 06.10—Write routinely over extended time frames through research, reflection, and revision.  </w:t>
            </w:r>
          </w:p>
        </w:tc>
        <w:tc>
          <w:tcPr>
            <w:tcW w:w="7185" w:type="dxa"/>
            <w:gridSpan w:val="3"/>
            <w:vMerge/>
          </w:tcPr>
          <w:p w14:paraId="401E7D4F" w14:textId="77777777" w:rsidR="001479B9" w:rsidRPr="008B4405" w:rsidRDefault="001479B9" w:rsidP="00AD68BB">
            <w:pPr>
              <w:jc w:val="center"/>
              <w:rPr>
                <w:sz w:val="18"/>
                <w:szCs w:val="18"/>
              </w:rPr>
            </w:pPr>
          </w:p>
        </w:tc>
      </w:tr>
      <w:tr w:rsidR="001479B9" w14:paraId="4EE146B0" w14:textId="77777777" w:rsidTr="008D2A7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78F" w14:textId="77777777" w:rsidR="001479B9" w:rsidRDefault="001479B9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Content Objective</w:t>
            </w:r>
          </w:p>
          <w:p w14:paraId="62E18227" w14:textId="77777777" w:rsidR="001479B9" w:rsidRDefault="001479B9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004AFDC5" w14:textId="6B68F7FC" w:rsidR="001479B9" w:rsidRPr="008B4405" w:rsidRDefault="001479B9" w:rsidP="00FC455A">
            <w:pPr>
              <w:spacing w:line="256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 xml:space="preserve">Students will be able to retell story Brain-In-A-Box by using Guided Notes, Vocabulary, and </w:t>
            </w:r>
            <w:r w:rsidR="00FC455A">
              <w:rPr>
                <w:rFonts w:ascii="Calibri" w:eastAsia="Times New Roman" w:hAnsi="Calibri" w:cs="Segoe UI"/>
                <w:sz w:val="16"/>
                <w:szCs w:val="16"/>
              </w:rPr>
              <w:t xml:space="preserve">Book.  Students will be able to Complete Type 3 Writing Assignment using FCA’s and provide corresponding visual to represent their re-tell.   </w:t>
            </w:r>
          </w:p>
        </w:tc>
        <w:tc>
          <w:tcPr>
            <w:tcW w:w="2394" w:type="dxa"/>
          </w:tcPr>
          <w:p w14:paraId="7FBAC7C5" w14:textId="77777777" w:rsidR="001479B9" w:rsidRPr="00D90FAF" w:rsidRDefault="001479B9" w:rsidP="00A32BCF">
            <w:pPr>
              <w:jc w:val="center"/>
              <w:rPr>
                <w:sz w:val="18"/>
                <w:szCs w:val="18"/>
                <w:u w:val="single"/>
              </w:rPr>
            </w:pPr>
            <w:r w:rsidRPr="00D90FAF">
              <w:rPr>
                <w:sz w:val="18"/>
                <w:szCs w:val="18"/>
                <w:u w:val="single"/>
              </w:rPr>
              <w:t xml:space="preserve">Sub Plans </w:t>
            </w:r>
          </w:p>
          <w:p w14:paraId="2735CDF8" w14:textId="15CCA7AB" w:rsidR="001479B9" w:rsidRDefault="001479B9" w:rsidP="00E0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Terry is off</w:t>
            </w:r>
            <w:r w:rsidR="00D90FAF">
              <w:rPr>
                <w:sz w:val="18"/>
                <w:szCs w:val="18"/>
              </w:rPr>
              <w:t>!</w:t>
            </w:r>
          </w:p>
          <w:p w14:paraId="57F61BBF" w14:textId="332E9413" w:rsidR="00EF3F4B" w:rsidRPr="008B4405" w:rsidRDefault="00EF3F4B" w:rsidP="001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utilize technology </w:t>
            </w:r>
            <w:r w:rsidR="00D90FAF">
              <w:rPr>
                <w:sz w:val="18"/>
                <w:szCs w:val="18"/>
              </w:rPr>
              <w:t xml:space="preserve">to research </w:t>
            </w:r>
            <w:r w:rsidR="001E7E84">
              <w:rPr>
                <w:sz w:val="18"/>
                <w:szCs w:val="18"/>
              </w:rPr>
              <w:t>the brain.  Students will i</w:t>
            </w:r>
            <w:r>
              <w:rPr>
                <w:sz w:val="18"/>
                <w:szCs w:val="18"/>
              </w:rPr>
              <w:t>dentify, label, and color t</w:t>
            </w:r>
            <w:r w:rsidR="001E7E84">
              <w:rPr>
                <w:sz w:val="18"/>
                <w:szCs w:val="18"/>
              </w:rPr>
              <w:t>he 6-major parts of the brain and use color-coded system.</w:t>
            </w:r>
          </w:p>
        </w:tc>
        <w:tc>
          <w:tcPr>
            <w:tcW w:w="7185" w:type="dxa"/>
            <w:gridSpan w:val="3"/>
            <w:vMerge/>
          </w:tcPr>
          <w:p w14:paraId="58C313F3" w14:textId="77777777" w:rsidR="001479B9" w:rsidRPr="008B4405" w:rsidRDefault="001479B9" w:rsidP="00AD68BB">
            <w:pPr>
              <w:jc w:val="center"/>
              <w:rPr>
                <w:sz w:val="18"/>
                <w:szCs w:val="18"/>
              </w:rPr>
            </w:pPr>
          </w:p>
        </w:tc>
      </w:tr>
      <w:tr w:rsidR="001479B9" w14:paraId="2E4CD819" w14:textId="77777777" w:rsidTr="008D2A7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FFB" w14:textId="77777777" w:rsidR="001479B9" w:rsidRDefault="001479B9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Language Objective</w:t>
            </w:r>
          </w:p>
          <w:p w14:paraId="480EC531" w14:textId="77777777" w:rsidR="001479B9" w:rsidRDefault="001479B9" w:rsidP="00AD68BB">
            <w:pPr>
              <w:rPr>
                <w:sz w:val="16"/>
                <w:szCs w:val="16"/>
              </w:rPr>
            </w:pPr>
            <w:r w:rsidRPr="688E74E9"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79AFCDCD" w14:textId="3C8294BA" w:rsidR="001479B9" w:rsidRPr="008B4405" w:rsidRDefault="001479B9" w:rsidP="00FC455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 xml:space="preserve">Students will communicate through writing </w:t>
            </w:r>
            <w:r w:rsidR="00FC455A">
              <w:rPr>
                <w:rFonts w:ascii="Calibri" w:eastAsia="Times New Roman" w:hAnsi="Calibri" w:cs="Segoe UI"/>
                <w:sz w:val="16"/>
                <w:szCs w:val="16"/>
              </w:rPr>
              <w:t xml:space="preserve">Type 3 writing assignment.  </w:t>
            </w:r>
            <w:r>
              <w:rPr>
                <w:rFonts w:ascii="Calibri" w:eastAsia="Times New Roman" w:hAnsi="Calibri" w:cs="Segoe UI"/>
                <w:sz w:val="16"/>
                <w:szCs w:val="16"/>
              </w:rPr>
              <w:t>   </w:t>
            </w:r>
          </w:p>
        </w:tc>
        <w:tc>
          <w:tcPr>
            <w:tcW w:w="2394" w:type="dxa"/>
          </w:tcPr>
          <w:p w14:paraId="68772BFA" w14:textId="79CE385C" w:rsidR="00EF3F4B" w:rsidRPr="008B4405" w:rsidRDefault="00EF3F4B" w:rsidP="00EF3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communicate understanding by reading, discussing, and writing to label the brain.  </w:t>
            </w:r>
          </w:p>
        </w:tc>
        <w:tc>
          <w:tcPr>
            <w:tcW w:w="7185" w:type="dxa"/>
            <w:gridSpan w:val="3"/>
            <w:vMerge/>
          </w:tcPr>
          <w:p w14:paraId="0085F677" w14:textId="77038B24" w:rsidR="001479B9" w:rsidRPr="008B4405" w:rsidRDefault="001479B9" w:rsidP="00AD68BB">
            <w:pPr>
              <w:jc w:val="center"/>
              <w:rPr>
                <w:sz w:val="18"/>
                <w:szCs w:val="18"/>
              </w:rPr>
            </w:pPr>
          </w:p>
        </w:tc>
      </w:tr>
      <w:tr w:rsidR="001479B9" w14:paraId="2C44F024" w14:textId="77777777" w:rsidTr="008D2A7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8A5" w14:textId="77777777" w:rsidR="001479B9" w:rsidRDefault="001479B9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 xml:space="preserve">I Can      </w:t>
            </w:r>
          </w:p>
          <w:p w14:paraId="20F1B4D0" w14:textId="77777777" w:rsidR="001479B9" w:rsidRDefault="001479B9" w:rsidP="00AD68B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1181AD9" wp14:editId="54CAC847">
                  <wp:extent cx="619039" cy="414300"/>
                  <wp:effectExtent l="0" t="0" r="0" b="5080"/>
                  <wp:docPr id="3" name="Picture 3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73B249B4" w14:textId="5656F9AE" w:rsidR="001479B9" w:rsidRPr="008B4405" w:rsidRDefault="00FC455A" w:rsidP="00AD68BB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  <w:sz w:val="16"/>
                <w:szCs w:val="16"/>
              </w:rPr>
              <w:t xml:space="preserve">I can retell Brain-In-A-Box by writing a Type 3 summary.  </w:t>
            </w:r>
          </w:p>
        </w:tc>
        <w:tc>
          <w:tcPr>
            <w:tcW w:w="2394" w:type="dxa"/>
          </w:tcPr>
          <w:p w14:paraId="19C27CCC" w14:textId="5AFE37B8" w:rsidR="001479B9" w:rsidRPr="008B4405" w:rsidRDefault="00EF3F4B" w:rsidP="00EF3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DF49C1">
              <w:rPr>
                <w:sz w:val="18"/>
                <w:szCs w:val="18"/>
              </w:rPr>
              <w:t>write routinely by using research and identification.</w:t>
            </w:r>
          </w:p>
        </w:tc>
        <w:tc>
          <w:tcPr>
            <w:tcW w:w="7185" w:type="dxa"/>
            <w:gridSpan w:val="3"/>
            <w:vMerge/>
          </w:tcPr>
          <w:p w14:paraId="60475997" w14:textId="3661C765" w:rsidR="001479B9" w:rsidRPr="008B4405" w:rsidRDefault="001479B9" w:rsidP="00AD68BB">
            <w:pPr>
              <w:jc w:val="center"/>
              <w:rPr>
                <w:sz w:val="18"/>
                <w:szCs w:val="18"/>
              </w:rPr>
            </w:pPr>
          </w:p>
        </w:tc>
      </w:tr>
      <w:tr w:rsidR="001479B9" w14:paraId="1016F311" w14:textId="77777777" w:rsidTr="00AD68BB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956" w14:textId="77777777" w:rsidR="001479B9" w:rsidRDefault="001479B9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Accommodations</w:t>
            </w:r>
          </w:p>
          <w:p w14:paraId="5A19244A" w14:textId="77777777" w:rsidR="001479B9" w:rsidRDefault="001479B9" w:rsidP="00AD68BB">
            <w:pPr>
              <w:rPr>
                <w:b/>
                <w:sz w:val="24"/>
                <w:szCs w:val="24"/>
              </w:rPr>
            </w:pPr>
          </w:p>
          <w:p w14:paraId="11920207" w14:textId="77777777" w:rsidR="001479B9" w:rsidRDefault="001479B9" w:rsidP="00AD6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29648389" w14:textId="77777777" w:rsidR="001479B9" w:rsidRPr="008B4405" w:rsidRDefault="001479B9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NEWS.Ela, Promethean Board/Interactive White Boards, and visual clues.  Timer used for some students with Behavior Plans.  Resource Room also available.   </w:t>
            </w:r>
          </w:p>
        </w:tc>
      </w:tr>
    </w:tbl>
    <w:p w14:paraId="5B7793EA" w14:textId="77777777" w:rsidR="00425520" w:rsidRDefault="00425520" w:rsidP="00425520"/>
    <w:p w14:paraId="5A02B9E4" w14:textId="77777777" w:rsidR="00425520" w:rsidRDefault="00425520"/>
    <w:p w14:paraId="17031B05" w14:textId="77777777" w:rsidR="00E013F5" w:rsidRDefault="00E013F5" w:rsidP="00425520">
      <w:pPr>
        <w:jc w:val="center"/>
        <w:rPr>
          <w:sz w:val="28"/>
          <w:szCs w:val="28"/>
        </w:rPr>
      </w:pPr>
    </w:p>
    <w:p w14:paraId="0FD39C5F" w14:textId="77777777" w:rsidR="00425520" w:rsidRPr="00E35131" w:rsidRDefault="00425520" w:rsidP="00425520">
      <w:pPr>
        <w:jc w:val="center"/>
        <w:rPr>
          <w:sz w:val="28"/>
          <w:szCs w:val="28"/>
        </w:rPr>
      </w:pPr>
      <w:r w:rsidRPr="688E74E9">
        <w:rPr>
          <w:sz w:val="28"/>
          <w:szCs w:val="28"/>
        </w:rPr>
        <w:lastRenderedPageBreak/>
        <w:t>Ms. Christin Terry ELA and Special Education</w:t>
      </w:r>
    </w:p>
    <w:p w14:paraId="4422946B" w14:textId="77777777" w:rsidR="00425520" w:rsidRPr="00E35131" w:rsidRDefault="00425520" w:rsidP="00425520">
      <w:pPr>
        <w:jc w:val="center"/>
        <w:rPr>
          <w:sz w:val="28"/>
          <w:szCs w:val="28"/>
        </w:rPr>
      </w:pPr>
      <w:r w:rsidRPr="688E74E9">
        <w:rPr>
          <w:sz w:val="28"/>
          <w:szCs w:val="28"/>
        </w:rPr>
        <w:t>Lesson Plans 7</w:t>
      </w:r>
      <w:r w:rsidRPr="688E74E9">
        <w:rPr>
          <w:sz w:val="28"/>
          <w:szCs w:val="28"/>
          <w:vertAlign w:val="superscript"/>
        </w:rPr>
        <w:t>th</w:t>
      </w:r>
      <w:r w:rsidRPr="688E74E9">
        <w:rPr>
          <w:sz w:val="28"/>
          <w:szCs w:val="28"/>
        </w:rPr>
        <w:t>—and 8</w:t>
      </w:r>
      <w:r w:rsidRPr="688E74E9">
        <w:rPr>
          <w:sz w:val="28"/>
          <w:szCs w:val="28"/>
          <w:vertAlign w:val="superscript"/>
        </w:rPr>
        <w:t>th</w:t>
      </w:r>
      <w:r w:rsidRPr="688E74E9">
        <w:rPr>
          <w:sz w:val="28"/>
          <w:szCs w:val="28"/>
        </w:rPr>
        <w:t xml:space="preserve"> Grade</w:t>
      </w:r>
    </w:p>
    <w:p w14:paraId="7DA4B7A4" w14:textId="77777777" w:rsidR="00425520" w:rsidRPr="00E35131" w:rsidRDefault="00425520" w:rsidP="0042552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5"/>
        <w:gridCol w:w="2394"/>
        <w:gridCol w:w="2395"/>
        <w:gridCol w:w="2395"/>
      </w:tblGrid>
      <w:tr w:rsidR="00425520" w14:paraId="789EB908" w14:textId="77777777" w:rsidTr="00981CDC">
        <w:tc>
          <w:tcPr>
            <w:tcW w:w="2417" w:type="dxa"/>
          </w:tcPr>
          <w:p w14:paraId="33260890" w14:textId="77777777" w:rsidR="00425520" w:rsidRPr="002C6389" w:rsidRDefault="00425520" w:rsidP="00AD6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5234B10" w14:textId="77777777" w:rsidR="00425520" w:rsidRDefault="00425520" w:rsidP="00AD68BB">
            <w:pPr>
              <w:jc w:val="center"/>
              <w:rPr>
                <w:b/>
                <w:bCs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Monday</w:t>
            </w:r>
          </w:p>
          <w:p w14:paraId="46037AFB" w14:textId="77777777" w:rsidR="00425520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28, 2016</w:t>
            </w:r>
          </w:p>
          <w:p w14:paraId="0E91C4AE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14:paraId="0933045B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Tuesday</w:t>
            </w:r>
          </w:p>
          <w:p w14:paraId="053AD2EE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29, 2016</w:t>
            </w:r>
          </w:p>
        </w:tc>
        <w:tc>
          <w:tcPr>
            <w:tcW w:w="2394" w:type="dxa"/>
          </w:tcPr>
          <w:p w14:paraId="3CBAACF5" w14:textId="77777777" w:rsidR="00425520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Wednesday</w:t>
            </w:r>
          </w:p>
          <w:p w14:paraId="608A0B31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30, 2016</w:t>
            </w:r>
          </w:p>
        </w:tc>
        <w:tc>
          <w:tcPr>
            <w:tcW w:w="2395" w:type="dxa"/>
          </w:tcPr>
          <w:p w14:paraId="2ADC4EFD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Thursday</w:t>
            </w:r>
          </w:p>
          <w:p w14:paraId="60CF00DF" w14:textId="77777777" w:rsidR="00425520" w:rsidRPr="00ED0D48" w:rsidRDefault="00425520" w:rsidP="00AD6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1, 2016</w:t>
            </w:r>
          </w:p>
        </w:tc>
        <w:tc>
          <w:tcPr>
            <w:tcW w:w="2395" w:type="dxa"/>
          </w:tcPr>
          <w:p w14:paraId="0061575D" w14:textId="77777777" w:rsidR="00425520" w:rsidRDefault="00425520" w:rsidP="00AD68BB">
            <w:pPr>
              <w:jc w:val="center"/>
              <w:rPr>
                <w:b/>
                <w:bCs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Friday</w:t>
            </w:r>
          </w:p>
          <w:p w14:paraId="316130ED" w14:textId="77777777" w:rsidR="00425520" w:rsidRPr="00ED0D48" w:rsidRDefault="00425520" w:rsidP="00425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2, 2016</w:t>
            </w:r>
          </w:p>
        </w:tc>
      </w:tr>
      <w:tr w:rsidR="00425520" w14:paraId="391D21E8" w14:textId="77777777" w:rsidTr="00981CD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453" w14:textId="77777777" w:rsidR="00425520" w:rsidRDefault="00425520" w:rsidP="00AD68BB">
            <w:r w:rsidRPr="5DA93E83">
              <w:rPr>
                <w:b/>
                <w:bCs/>
                <w:sz w:val="24"/>
                <w:szCs w:val="24"/>
              </w:rPr>
              <w:t>Activity and</w:t>
            </w:r>
          </w:p>
          <w:p w14:paraId="7208EE0F" w14:textId="77777777" w:rsidR="00425520" w:rsidRDefault="00425520" w:rsidP="00AD68BB">
            <w:r>
              <w:rPr>
                <w:b/>
                <w:bCs/>
                <w:sz w:val="24"/>
                <w:szCs w:val="24"/>
              </w:rPr>
              <w:t>Writing Prompt</w:t>
            </w:r>
          </w:p>
          <w:p w14:paraId="5BA1A3AB" w14:textId="77777777" w:rsidR="00425520" w:rsidRDefault="00425520" w:rsidP="00AD68BB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10B873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1381121C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59A07916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14:paraId="7C5234AE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78BBE26E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5AEA9377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4281FA8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425371A8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163C1D2A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14:paraId="1B3793A6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3E281468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22A3B01A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14:paraId="7CA79282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Instructional ELA</w:t>
            </w:r>
          </w:p>
          <w:p w14:paraId="43AC86DA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Leveled Reading</w:t>
            </w:r>
          </w:p>
          <w:p w14:paraId="4CBE3C53" w14:textId="77777777" w:rsidR="00425520" w:rsidRPr="008B4405" w:rsidRDefault="00425520" w:rsidP="00AD68BB">
            <w:pPr>
              <w:jc w:val="center"/>
              <w:rPr>
                <w:sz w:val="18"/>
                <w:szCs w:val="18"/>
              </w:rPr>
            </w:pPr>
          </w:p>
        </w:tc>
      </w:tr>
      <w:tr w:rsidR="00DF3E5B" w14:paraId="0D49C074" w14:textId="77777777" w:rsidTr="00981CD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E62" w14:textId="77777777" w:rsidR="00DF3E5B" w:rsidRDefault="00DF3E5B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2394" w:type="dxa"/>
          </w:tcPr>
          <w:p w14:paraId="03251BEC" w14:textId="4C8FCE40" w:rsidR="00DF3E5B" w:rsidRPr="00D71FDB" w:rsidRDefault="00DF3E5B" w:rsidP="00AD68BB">
            <w:pPr>
              <w:jc w:val="center"/>
              <w:rPr>
                <w:sz w:val="18"/>
                <w:szCs w:val="18"/>
              </w:rPr>
            </w:pPr>
            <w:r w:rsidRPr="00D71FDB">
              <w:rPr>
                <w:rFonts w:ascii="Calibri" w:eastAsia="Calibri" w:hAnsi="Calibri" w:cs="Times New Roman"/>
                <w:sz w:val="18"/>
                <w:szCs w:val="18"/>
              </w:rPr>
              <w:t xml:space="preserve">L. PR. 06-08.05—Respond to the text when listened to or viewed knowledgably, by discussing, illustrating, and/or writing in order to answer questions, offer opinions, or provide solutions.  </w:t>
            </w:r>
          </w:p>
        </w:tc>
        <w:tc>
          <w:tcPr>
            <w:tcW w:w="2395" w:type="dxa"/>
          </w:tcPr>
          <w:p w14:paraId="41ACE9CD" w14:textId="43E84F55" w:rsidR="00DF3E5B" w:rsidRPr="00D71FDB" w:rsidRDefault="00DF3E5B" w:rsidP="00AD68BB">
            <w:pPr>
              <w:jc w:val="center"/>
              <w:rPr>
                <w:sz w:val="18"/>
                <w:szCs w:val="18"/>
              </w:rPr>
            </w:pPr>
            <w:r w:rsidRPr="009B6041">
              <w:rPr>
                <w:sz w:val="18"/>
                <w:szCs w:val="18"/>
              </w:rPr>
              <w:t xml:space="preserve">W. 6.1b.—Support claim(s) with clear reasons and relevant evidence.  </w:t>
            </w:r>
          </w:p>
        </w:tc>
        <w:tc>
          <w:tcPr>
            <w:tcW w:w="2394" w:type="dxa"/>
          </w:tcPr>
          <w:p w14:paraId="219238BD" w14:textId="1D9C25B0" w:rsidR="00DF3E5B" w:rsidRPr="008B4405" w:rsidRDefault="00DF3E5B" w:rsidP="00DF3E5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R.I.T.06.04 - Respond to individual text by finding evidence, discussing, illustrating and/or writing to reflect.  </w:t>
            </w:r>
          </w:p>
        </w:tc>
        <w:tc>
          <w:tcPr>
            <w:tcW w:w="2395" w:type="dxa"/>
          </w:tcPr>
          <w:p w14:paraId="01977E49" w14:textId="031AD8E9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 w:rsidRPr="009B6041">
              <w:rPr>
                <w:sz w:val="18"/>
                <w:szCs w:val="18"/>
              </w:rPr>
              <w:t>W.6.4.-Produce clear and coherent writing in which development, organization, and style are appropriate.</w:t>
            </w:r>
          </w:p>
        </w:tc>
        <w:tc>
          <w:tcPr>
            <w:tcW w:w="2395" w:type="dxa"/>
          </w:tcPr>
          <w:p w14:paraId="38000D5B" w14:textId="0DB44478" w:rsidR="00DF3E5B" w:rsidRDefault="00DF3E5B" w:rsidP="00CA5B67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W. PR. 06. 04—draft flow of ideas through the arrangement of main ideas and supporti</w:t>
            </w:r>
            <w:r>
              <w:rPr>
                <w:sz w:val="18"/>
                <w:szCs w:val="18"/>
              </w:rPr>
              <w:t xml:space="preserve">ng ideas using transition words and Graphic Organizer.  </w:t>
            </w:r>
          </w:p>
          <w:p w14:paraId="750D2410" w14:textId="77777777" w:rsidR="00DF3E5B" w:rsidRDefault="00DF3E5B" w:rsidP="00CA5B67">
            <w:pPr>
              <w:jc w:val="center"/>
              <w:rPr>
                <w:sz w:val="18"/>
                <w:szCs w:val="18"/>
              </w:rPr>
            </w:pPr>
          </w:p>
          <w:p w14:paraId="2BD45EE8" w14:textId="0A5E9A98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</w:p>
        </w:tc>
      </w:tr>
      <w:tr w:rsidR="00DF3E5B" w14:paraId="6A9B5611" w14:textId="77777777" w:rsidTr="00981CD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CC5" w14:textId="77777777" w:rsidR="00DF3E5B" w:rsidRDefault="00DF3E5B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Content Objective</w:t>
            </w:r>
          </w:p>
          <w:p w14:paraId="0EEA63B9" w14:textId="77777777" w:rsidR="00DF3E5B" w:rsidRDefault="00DF3E5B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51006C73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14:paraId="184D531E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97A697B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14:paraId="182D8DBF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</w:tcPr>
          <w:p w14:paraId="26A387BE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</w:p>
        </w:tc>
      </w:tr>
      <w:tr w:rsidR="00DF3E5B" w14:paraId="100AE971" w14:textId="77777777" w:rsidTr="00981CD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668" w14:textId="77777777" w:rsidR="00DF3E5B" w:rsidRDefault="00DF3E5B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Language Objective</w:t>
            </w:r>
          </w:p>
          <w:p w14:paraId="4A6563C4" w14:textId="77777777" w:rsidR="00DF3E5B" w:rsidRDefault="00DF3E5B" w:rsidP="00AD68BB">
            <w:pPr>
              <w:rPr>
                <w:sz w:val="16"/>
                <w:szCs w:val="16"/>
              </w:rPr>
            </w:pPr>
            <w:r w:rsidRPr="688E74E9"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2EB123D5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speak and write to illustrate.  </w:t>
            </w:r>
          </w:p>
        </w:tc>
        <w:tc>
          <w:tcPr>
            <w:tcW w:w="2395" w:type="dxa"/>
          </w:tcPr>
          <w:p w14:paraId="5CB85CBF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speak and discuss claims and evidence.  </w:t>
            </w:r>
          </w:p>
        </w:tc>
        <w:tc>
          <w:tcPr>
            <w:tcW w:w="2394" w:type="dxa"/>
          </w:tcPr>
          <w:p w14:paraId="27CAF856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Students will be able to discuss and collaborate orally with a partner.  </w:t>
            </w:r>
          </w:p>
        </w:tc>
        <w:tc>
          <w:tcPr>
            <w:tcW w:w="2395" w:type="dxa"/>
          </w:tcPr>
          <w:p w14:paraId="30A5B2C4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re-read, discuss, and write using organizational skills.  </w:t>
            </w:r>
          </w:p>
        </w:tc>
        <w:tc>
          <w:tcPr>
            <w:tcW w:w="2395" w:type="dxa"/>
          </w:tcPr>
          <w:p w14:paraId="5FC7D388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>Students will participate through hearing, viewing, speaking, and writing.</w:t>
            </w:r>
          </w:p>
        </w:tc>
      </w:tr>
      <w:tr w:rsidR="00DF3E5B" w14:paraId="1F8562A4" w14:textId="77777777" w:rsidTr="00981CD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8D7" w14:textId="5456F4ED" w:rsidR="00DF3E5B" w:rsidRDefault="00DF3E5B" w:rsidP="00DF3E5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 xml:space="preserve">I Can     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27236A5" wp14:editId="72A70C2A">
                  <wp:extent cx="619039" cy="414300"/>
                  <wp:effectExtent l="0" t="0" r="0" b="5080"/>
                  <wp:docPr id="4" name="Picture 4" descr="C:\Users\Christin\AppData\Local\Microsoft\Windows\Temporary Internet Files\Content.IE5\MXQXF9GO\marketing-target-winner-2-4677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n\AppData\Local\Microsoft\Windows\Temporary Internet Files\Content.IE5\MXQXF9GO\marketing-target-winner-2-4677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74" cy="4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51AFF24C" w14:textId="1EEDCDE0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respond to the text when listened to or viewed.</w:t>
            </w:r>
          </w:p>
        </w:tc>
        <w:tc>
          <w:tcPr>
            <w:tcW w:w="2395" w:type="dxa"/>
          </w:tcPr>
          <w:p w14:paraId="65EF208E" w14:textId="12EBDA85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support claims with </w:t>
            </w:r>
            <w:r w:rsidR="004B396C">
              <w:rPr>
                <w:sz w:val="18"/>
                <w:szCs w:val="18"/>
              </w:rPr>
              <w:t xml:space="preserve">reasons and evidence.  </w:t>
            </w:r>
          </w:p>
        </w:tc>
        <w:tc>
          <w:tcPr>
            <w:tcW w:w="2394" w:type="dxa"/>
          </w:tcPr>
          <w:p w14:paraId="21C0C459" w14:textId="7498BD4E" w:rsidR="00DF3E5B" w:rsidRPr="008B4405" w:rsidRDefault="004B396C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respond to text by finding evidence, discussing, and illustrating.</w:t>
            </w:r>
          </w:p>
        </w:tc>
        <w:tc>
          <w:tcPr>
            <w:tcW w:w="2395" w:type="dxa"/>
          </w:tcPr>
          <w:p w14:paraId="7B395F39" w14:textId="22A350B3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4B396C">
              <w:rPr>
                <w:sz w:val="18"/>
                <w:szCs w:val="18"/>
              </w:rPr>
              <w:t xml:space="preserve">produce clear and coherent writing.  </w:t>
            </w:r>
          </w:p>
        </w:tc>
        <w:tc>
          <w:tcPr>
            <w:tcW w:w="2395" w:type="dxa"/>
          </w:tcPr>
          <w:p w14:paraId="63070631" w14:textId="5130DA24" w:rsidR="00DF3E5B" w:rsidRPr="008B4405" w:rsidRDefault="00DF3E5B" w:rsidP="004B396C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I can </w:t>
            </w:r>
            <w:r w:rsidR="004B396C">
              <w:rPr>
                <w:sz w:val="18"/>
                <w:szCs w:val="18"/>
              </w:rPr>
              <w:t xml:space="preserve">draft the flow of ideas through main ideas and details.  </w:t>
            </w:r>
          </w:p>
        </w:tc>
      </w:tr>
      <w:tr w:rsidR="00DF3E5B" w14:paraId="73846416" w14:textId="77777777" w:rsidTr="00AD68BB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313" w14:textId="77777777" w:rsidR="00DF3E5B" w:rsidRDefault="00DF3E5B" w:rsidP="00AD68BB">
            <w:pPr>
              <w:rPr>
                <w:b/>
                <w:sz w:val="24"/>
                <w:szCs w:val="24"/>
              </w:rPr>
            </w:pPr>
            <w:r w:rsidRPr="688E74E9">
              <w:rPr>
                <w:b/>
                <w:bCs/>
                <w:sz w:val="24"/>
                <w:szCs w:val="24"/>
              </w:rPr>
              <w:t>Accommodations</w:t>
            </w:r>
          </w:p>
          <w:p w14:paraId="57854444" w14:textId="77777777" w:rsidR="00DF3E5B" w:rsidRDefault="00DF3E5B" w:rsidP="00AD68BB">
            <w:pPr>
              <w:rPr>
                <w:b/>
                <w:sz w:val="24"/>
                <w:szCs w:val="24"/>
              </w:rPr>
            </w:pPr>
          </w:p>
          <w:p w14:paraId="2E98C1EA" w14:textId="77777777" w:rsidR="00DF3E5B" w:rsidRDefault="00DF3E5B" w:rsidP="00AD6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35540659" w14:textId="77777777" w:rsidR="00DF3E5B" w:rsidRPr="008B4405" w:rsidRDefault="00DF3E5B" w:rsidP="00AD68BB">
            <w:pPr>
              <w:jc w:val="center"/>
              <w:rPr>
                <w:sz w:val="18"/>
                <w:szCs w:val="18"/>
              </w:rPr>
            </w:pPr>
            <w:r w:rsidRPr="008B4405">
              <w:rPr>
                <w:sz w:val="18"/>
                <w:szCs w:val="18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NEWS.Ela, Promethean Board/Interactive White Boards, and visual clues.  Timer used for some students with Behavior Plans.  Resource Room also available.   </w:t>
            </w:r>
          </w:p>
        </w:tc>
      </w:tr>
    </w:tbl>
    <w:p w14:paraId="3900A571" w14:textId="77777777" w:rsidR="00425520" w:rsidRDefault="00425520" w:rsidP="00425520"/>
    <w:p w14:paraId="68D7A6DB" w14:textId="77777777" w:rsidR="00425520" w:rsidRDefault="00425520"/>
    <w:sectPr w:rsidR="00425520" w:rsidSect="004255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0"/>
    <w:rsid w:val="000911C8"/>
    <w:rsid w:val="001479B9"/>
    <w:rsid w:val="0018568B"/>
    <w:rsid w:val="001C4E65"/>
    <w:rsid w:val="001E7E84"/>
    <w:rsid w:val="003A4102"/>
    <w:rsid w:val="00425520"/>
    <w:rsid w:val="004B396C"/>
    <w:rsid w:val="0060352B"/>
    <w:rsid w:val="006E353E"/>
    <w:rsid w:val="00883949"/>
    <w:rsid w:val="008D71DD"/>
    <w:rsid w:val="008E58E7"/>
    <w:rsid w:val="00981CDC"/>
    <w:rsid w:val="00C0202E"/>
    <w:rsid w:val="00D204B6"/>
    <w:rsid w:val="00D90FAF"/>
    <w:rsid w:val="00DF3E5B"/>
    <w:rsid w:val="00DF49C1"/>
    <w:rsid w:val="00E013F5"/>
    <w:rsid w:val="00E64EAF"/>
    <w:rsid w:val="00EC6B30"/>
    <w:rsid w:val="00EF3F4B"/>
    <w:rsid w:val="00FC455A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38F4"/>
  <w15:docId w15:val="{0EEB1D1D-E279-459F-AAEC-DC0BF808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terryc</dc:creator>
  <cp:lastModifiedBy>terryc</cp:lastModifiedBy>
  <cp:revision>2</cp:revision>
  <dcterms:created xsi:type="dcterms:W3CDTF">2016-11-07T14:06:00Z</dcterms:created>
  <dcterms:modified xsi:type="dcterms:W3CDTF">2016-11-07T14:06:00Z</dcterms:modified>
</cp:coreProperties>
</file>